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38C" w:rsidRDefault="00C5338C" w:rsidP="00C5338C"/>
    <w:p w:rsidR="00C5338C" w:rsidRPr="00D1360D" w:rsidRDefault="00C5338C" w:rsidP="00C5338C">
      <w:pPr>
        <w:shd w:val="clear" w:color="auto" w:fill="F2F2F2" w:themeFill="background1" w:themeFillShade="F2"/>
        <w:jc w:val="center"/>
        <w:rPr>
          <w:b/>
          <w:i/>
          <w:color w:val="FF0000"/>
          <w:sz w:val="36"/>
        </w:rPr>
      </w:pPr>
      <w:r w:rsidRPr="00D1360D">
        <w:rPr>
          <w:b/>
          <w:i/>
          <w:color w:val="FF0000"/>
          <w:sz w:val="36"/>
        </w:rPr>
        <w:t>CORRECTION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374"/>
      </w:tblGrid>
      <w:tr w:rsidR="00C5338C" w:rsidTr="00CF5881">
        <w:tc>
          <w:tcPr>
            <w:tcW w:w="4820" w:type="dxa"/>
          </w:tcPr>
          <w:p w:rsidR="00C5338C" w:rsidRDefault="00C5338C" w:rsidP="00CF5881">
            <w:pPr>
              <w:jc w:val="both"/>
              <w:rPr>
                <w:b/>
              </w:rPr>
            </w:pPr>
          </w:p>
        </w:tc>
        <w:tc>
          <w:tcPr>
            <w:tcW w:w="5374" w:type="dxa"/>
          </w:tcPr>
          <w:p w:rsidR="00C5338C" w:rsidRDefault="00C5338C" w:rsidP="00CF5881">
            <w:pPr>
              <w:jc w:val="both"/>
              <w:rPr>
                <w:b/>
              </w:rPr>
            </w:pPr>
          </w:p>
        </w:tc>
      </w:tr>
    </w:tbl>
    <w:p w:rsidR="00C5338C" w:rsidRPr="00D1360D" w:rsidRDefault="00C5338C" w:rsidP="00C5338C">
      <w:pPr>
        <w:rPr>
          <w:b/>
          <w:color w:val="00B050"/>
        </w:rPr>
      </w:pPr>
      <w:r w:rsidRPr="00D1360D">
        <w:rPr>
          <w:b/>
          <w:color w:val="00B050"/>
        </w:rPr>
        <w:t>COMPTE EST BON</w:t>
      </w:r>
    </w:p>
    <w:p w:rsidR="00C5338C" w:rsidRDefault="00C5338C" w:rsidP="00C5338C">
      <w:pPr>
        <w:rPr>
          <w:b/>
        </w:rPr>
      </w:pPr>
    </w:p>
    <w:tbl>
      <w:tblPr>
        <w:tblStyle w:val="Grilledutableau"/>
        <w:tblW w:w="5000" w:type="pct"/>
        <w:tblLook w:val="04A0"/>
      </w:tblPr>
      <w:tblGrid>
        <w:gridCol w:w="1668"/>
        <w:gridCol w:w="1667"/>
        <w:gridCol w:w="1736"/>
        <w:gridCol w:w="1561"/>
        <w:gridCol w:w="1771"/>
        <w:gridCol w:w="2017"/>
      </w:tblGrid>
      <w:tr w:rsidR="00C5338C" w:rsidRPr="00D1360D" w:rsidTr="00CF5881">
        <w:tc>
          <w:tcPr>
            <w:tcW w:w="800" w:type="pct"/>
          </w:tcPr>
          <w:p w:rsidR="00C5338C" w:rsidRPr="00D1360D" w:rsidRDefault="00C5338C" w:rsidP="00CF5881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39</w:t>
            </w:r>
          </w:p>
          <w:p w:rsidR="00C5338C" w:rsidRPr="00D1360D" w:rsidRDefault="00C5338C" w:rsidP="00CF5881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25-5-10-1-25</w:t>
            </w:r>
          </w:p>
        </w:tc>
        <w:tc>
          <w:tcPr>
            <w:tcW w:w="800" w:type="pct"/>
          </w:tcPr>
          <w:p w:rsidR="00C5338C" w:rsidRPr="00D1360D" w:rsidRDefault="00C5338C" w:rsidP="00CF5881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27</w:t>
            </w:r>
          </w:p>
          <w:p w:rsidR="00C5338C" w:rsidRPr="00D1360D" w:rsidRDefault="00C5338C" w:rsidP="00CF5881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5-10-8-7-25</w:t>
            </w:r>
          </w:p>
        </w:tc>
        <w:tc>
          <w:tcPr>
            <w:tcW w:w="833" w:type="pct"/>
          </w:tcPr>
          <w:p w:rsidR="00C5338C" w:rsidRPr="00D1360D" w:rsidRDefault="00C5338C" w:rsidP="00CF5881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29</w:t>
            </w:r>
          </w:p>
          <w:p w:rsidR="00C5338C" w:rsidRPr="00D1360D" w:rsidRDefault="00C5338C" w:rsidP="00CF5881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10-25-5-1-7</w:t>
            </w:r>
          </w:p>
        </w:tc>
        <w:tc>
          <w:tcPr>
            <w:tcW w:w="749" w:type="pct"/>
          </w:tcPr>
          <w:p w:rsidR="00C5338C" w:rsidRPr="00D1360D" w:rsidRDefault="00C5338C" w:rsidP="00CF5881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30</w:t>
            </w:r>
          </w:p>
          <w:p w:rsidR="00C5338C" w:rsidRPr="00D1360D" w:rsidRDefault="00C5338C" w:rsidP="00CF5881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10-7-5-8-10</w:t>
            </w:r>
          </w:p>
        </w:tc>
        <w:tc>
          <w:tcPr>
            <w:tcW w:w="850" w:type="pct"/>
          </w:tcPr>
          <w:p w:rsidR="00C5338C" w:rsidRPr="00D1360D" w:rsidRDefault="00C5338C" w:rsidP="00CF5881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19</w:t>
            </w:r>
          </w:p>
          <w:p w:rsidR="00C5338C" w:rsidRPr="00D1360D" w:rsidRDefault="00C5338C" w:rsidP="00CF5881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2-1-5-25-10</w:t>
            </w:r>
          </w:p>
        </w:tc>
        <w:tc>
          <w:tcPr>
            <w:tcW w:w="968" w:type="pct"/>
          </w:tcPr>
          <w:p w:rsidR="00C5338C" w:rsidRPr="00D1360D" w:rsidRDefault="00C5338C" w:rsidP="00CF5881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36</w:t>
            </w:r>
          </w:p>
          <w:p w:rsidR="00C5338C" w:rsidRPr="00D1360D" w:rsidRDefault="00C5338C" w:rsidP="00CF5881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25-8-4-7-50</w:t>
            </w:r>
          </w:p>
        </w:tc>
      </w:tr>
      <w:tr w:rsidR="00C5338C" w:rsidRPr="00D1360D" w:rsidTr="00CF5881">
        <w:tc>
          <w:tcPr>
            <w:tcW w:w="800" w:type="pct"/>
          </w:tcPr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10+5=15</w:t>
            </w:r>
          </w:p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25+15=40</w:t>
            </w:r>
          </w:p>
          <w:p w:rsidR="00C5338C" w:rsidRPr="00D1360D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40-1=39</w:t>
            </w:r>
          </w:p>
        </w:tc>
        <w:tc>
          <w:tcPr>
            <w:tcW w:w="800" w:type="pct"/>
          </w:tcPr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7-5=2</w:t>
            </w:r>
          </w:p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25+2=27</w:t>
            </w:r>
          </w:p>
          <w:p w:rsidR="00C5338C" w:rsidRPr="00D1360D" w:rsidRDefault="00C5338C" w:rsidP="00CF5881">
            <w:pPr>
              <w:rPr>
                <w:b/>
                <w:color w:val="FF0000"/>
                <w:szCs w:val="20"/>
              </w:rPr>
            </w:pPr>
          </w:p>
        </w:tc>
        <w:tc>
          <w:tcPr>
            <w:tcW w:w="833" w:type="pct"/>
          </w:tcPr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25+5=30</w:t>
            </w:r>
          </w:p>
          <w:p w:rsidR="00C5338C" w:rsidRPr="00D1360D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30-1=29</w:t>
            </w:r>
          </w:p>
        </w:tc>
        <w:tc>
          <w:tcPr>
            <w:tcW w:w="749" w:type="pct"/>
          </w:tcPr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10+10=20</w:t>
            </w:r>
          </w:p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20+8=28</w:t>
            </w:r>
          </w:p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7-5=2</w:t>
            </w:r>
          </w:p>
          <w:p w:rsidR="00C5338C" w:rsidRPr="00D1360D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28+2=30</w:t>
            </w:r>
          </w:p>
        </w:tc>
        <w:tc>
          <w:tcPr>
            <w:tcW w:w="850" w:type="pct"/>
          </w:tcPr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25-5=20</w:t>
            </w:r>
          </w:p>
          <w:p w:rsidR="00C5338C" w:rsidRPr="00D1360D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20-1=19</w:t>
            </w:r>
          </w:p>
        </w:tc>
        <w:tc>
          <w:tcPr>
            <w:tcW w:w="968" w:type="pct"/>
          </w:tcPr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7+4=11</w:t>
            </w:r>
          </w:p>
          <w:p w:rsidR="00C5338C" w:rsidRDefault="00C5338C" w:rsidP="00CF5881">
            <w:pPr>
              <w:rPr>
                <w:b/>
                <w:color w:val="FF0000"/>
                <w:szCs w:val="20"/>
              </w:rPr>
            </w:pPr>
            <w:r>
              <w:rPr>
                <w:b/>
                <w:color w:val="FF0000"/>
                <w:szCs w:val="20"/>
              </w:rPr>
              <w:t>25+11=36</w:t>
            </w:r>
          </w:p>
          <w:p w:rsidR="00C5338C" w:rsidRPr="00D1360D" w:rsidRDefault="00C5338C" w:rsidP="00CF5881">
            <w:pPr>
              <w:rPr>
                <w:b/>
                <w:color w:val="FF0000"/>
                <w:szCs w:val="20"/>
              </w:rPr>
            </w:pPr>
          </w:p>
        </w:tc>
      </w:tr>
    </w:tbl>
    <w:p w:rsidR="00C5338C" w:rsidRPr="00641C95" w:rsidRDefault="00641C95" w:rsidP="00C5338C">
      <w:pPr>
        <w:rPr>
          <w:i/>
          <w:sz w:val="20"/>
        </w:rPr>
      </w:pPr>
      <w:r w:rsidRPr="00641C95">
        <w:rPr>
          <w:i/>
          <w:sz w:val="20"/>
        </w:rPr>
        <w:t>D’autres solutions sont possibles. Il est possible de toutes les voir sur le site https://www.dcode.fr/compte-est-bon</w:t>
      </w:r>
    </w:p>
    <w:p w:rsidR="00641C95" w:rsidRDefault="00641C95" w:rsidP="00C5338C">
      <w:pPr>
        <w:rPr>
          <w:b/>
          <w:color w:val="00B050"/>
        </w:rPr>
      </w:pPr>
    </w:p>
    <w:p w:rsidR="00C5338C" w:rsidRPr="00D1360D" w:rsidRDefault="00C5338C" w:rsidP="00C5338C">
      <w:pPr>
        <w:rPr>
          <w:b/>
          <w:color w:val="00B050"/>
        </w:rPr>
      </w:pPr>
      <w:r w:rsidRPr="00D1360D">
        <w:rPr>
          <w:b/>
          <w:color w:val="00B050"/>
        </w:rPr>
        <w:t xml:space="preserve">PROBLEMES POUR APPRENDRE A CHERCHER : </w:t>
      </w:r>
    </w:p>
    <w:p w:rsidR="00C5338C" w:rsidRDefault="00C5338C" w:rsidP="00C5338C">
      <w:pPr>
        <w:ind w:left="360"/>
        <w:rPr>
          <w:i/>
        </w:rPr>
      </w:pPr>
      <w:r>
        <w:rPr>
          <w:i/>
        </w:rPr>
        <w:t xml:space="preserve"> </w:t>
      </w:r>
    </w:p>
    <w:p w:rsidR="00C5338C" w:rsidRPr="0018795B" w:rsidRDefault="00C5338C" w:rsidP="00C5338C">
      <w:pPr>
        <w:pStyle w:val="Paragraphedeliste"/>
        <w:numPr>
          <w:ilvl w:val="0"/>
          <w:numId w:val="20"/>
        </w:numPr>
        <w:ind w:left="426"/>
        <w:rPr>
          <w:color w:val="0070C0"/>
        </w:rPr>
      </w:pPr>
      <w:r w:rsidRPr="0018795B">
        <w:rPr>
          <w:b/>
          <w:i/>
          <w:color w:val="0070C0"/>
        </w:rPr>
        <w:t xml:space="preserve">La cible </w:t>
      </w:r>
    </w:p>
    <w:p w:rsidR="00C5338C" w:rsidRDefault="00005345" w:rsidP="00C5338C">
      <w:r>
        <w:rPr>
          <w:noProof/>
          <w:lang w:eastAsia="fr-FR"/>
        </w:rPr>
        <w:pict>
          <v:group id="_x0000_s1130" style="position:absolute;margin-left:12.2pt;margin-top:12.25pt;width:170.1pt;height:170.1pt;z-index:251676672" coordorigin="1095,5745" coordsize="2268,2268">
            <v:oval id="_x0000_s1131" style="position:absolute;left:1095;top:5745;width:2268;height:2268" fillcolor="#0070c0"/>
            <v:oval id="_x0000_s1132" style="position:absolute;left:1380;top:6029;width:1701;height:1701" fillcolor="#00b050"/>
            <v:oval id="_x0000_s1133" style="position:absolute;left:1665;top:6330;width:1134;height:1134" fillcolor="red"/>
            <v:oval id="_x0000_s1134" style="position:absolute;left:1950;top:6615;width:567;height:567" fillcolor="yellow"/>
          </v:group>
        </w:pict>
      </w:r>
    </w:p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Default="00C5338C" w:rsidP="00C5338C"/>
    <w:p w:rsidR="00C5338C" w:rsidRPr="0018795B" w:rsidRDefault="00C5338C" w:rsidP="00C5338C">
      <w:pPr>
        <w:pStyle w:val="Paragraphedeliste"/>
        <w:numPr>
          <w:ilvl w:val="0"/>
          <w:numId w:val="20"/>
        </w:numPr>
        <w:ind w:left="426"/>
        <w:rPr>
          <w:color w:val="0070C0"/>
        </w:rPr>
      </w:pPr>
      <w:r w:rsidRPr="0018795B">
        <w:rPr>
          <w:b/>
          <w:i/>
          <w:color w:val="0070C0"/>
        </w:rPr>
        <w:t xml:space="preserve">La cible (2) </w:t>
      </w:r>
    </w:p>
    <w:p w:rsidR="00C5338C" w:rsidRDefault="00C5338C" w:rsidP="00C5338C"/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>Il y a deux solutions (peu importe l’ordre des nombres) :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 xml:space="preserve">1/ </w:t>
      </w:r>
      <w:r w:rsidRPr="002F58DC">
        <w:rPr>
          <w:color w:val="FF0000"/>
        </w:rPr>
        <w:tab/>
        <w:t>un tir en dehors de la zone =0 point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ab/>
        <w:t>Un tir dans la zone 10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ab/>
        <w:t>Un tir dans la zone 1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ab/>
        <w:t>Un tir dans la zone 50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>10+1+50=61</w:t>
      </w:r>
    </w:p>
    <w:p w:rsidR="00C5338C" w:rsidRPr="002F58DC" w:rsidRDefault="00C5338C" w:rsidP="00C5338C">
      <w:pPr>
        <w:rPr>
          <w:color w:val="FF0000"/>
        </w:rPr>
      </w:pP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>2/</w:t>
      </w:r>
      <w:r w:rsidRPr="002F58DC">
        <w:rPr>
          <w:color w:val="FF0000"/>
        </w:rPr>
        <w:tab/>
        <w:t>un tir dans la zone 5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ab/>
        <w:t>Un autre tir dans la zone 5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ab/>
        <w:t>Un tir dans la zone 1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ab/>
        <w:t>Un tir dans la zone 50</w:t>
      </w:r>
    </w:p>
    <w:p w:rsidR="00C5338C" w:rsidRPr="002F58DC" w:rsidRDefault="00C5338C" w:rsidP="00C5338C">
      <w:pPr>
        <w:rPr>
          <w:color w:val="FF0000"/>
        </w:rPr>
      </w:pPr>
      <w:r w:rsidRPr="002F58DC">
        <w:rPr>
          <w:color w:val="FF0000"/>
        </w:rPr>
        <w:t>5+5+1+50=61</w:t>
      </w:r>
    </w:p>
    <w:p w:rsidR="00C5338C" w:rsidRDefault="00C5338C" w:rsidP="00C5338C"/>
    <w:p w:rsidR="00641C95" w:rsidRDefault="00641C95">
      <w:pPr>
        <w:spacing w:after="200" w:line="276" w:lineRule="auto"/>
      </w:pPr>
      <w:r>
        <w:br w:type="page"/>
      </w:r>
    </w:p>
    <w:p w:rsidR="00C5338C" w:rsidRPr="00D1360D" w:rsidRDefault="00C5338C" w:rsidP="00C5338C">
      <w:pPr>
        <w:rPr>
          <w:b/>
          <w:color w:val="00B050"/>
        </w:rPr>
      </w:pPr>
      <w:r w:rsidRPr="00D1360D">
        <w:rPr>
          <w:b/>
          <w:color w:val="00B050"/>
        </w:rPr>
        <w:lastRenderedPageBreak/>
        <w:t>PROBLEMES ARITHMETIQUES</w:t>
      </w:r>
    </w:p>
    <w:p w:rsidR="00C5338C" w:rsidRDefault="00C5338C" w:rsidP="00C5338C">
      <w:pPr>
        <w:rPr>
          <w:b/>
        </w:rPr>
      </w:pPr>
    </w:p>
    <w:p w:rsidR="00C5338C" w:rsidRDefault="00C5338C" w:rsidP="00C5338C">
      <w:pPr>
        <w:rPr>
          <w:b/>
        </w:rPr>
      </w:pPr>
      <w:r>
        <w:rPr>
          <w:b/>
        </w:rPr>
        <w:t xml:space="preserve">La correction est proposée à l’aide de carrés. Si tu as des cubes emboîtables à la maison ou bien des </w:t>
      </w:r>
      <w:proofErr w:type="spellStart"/>
      <w:r>
        <w:rPr>
          <w:b/>
        </w:rPr>
        <w:t>Legos</w:t>
      </w:r>
      <w:proofErr w:type="spellEnd"/>
      <w:r>
        <w:rPr>
          <w:b/>
        </w:rPr>
        <w:t xml:space="preserve"> tu peux aussi représenter les situations.</w:t>
      </w:r>
    </w:p>
    <w:p w:rsidR="00C5338C" w:rsidRDefault="00C5338C" w:rsidP="00C5338C">
      <w:pPr>
        <w:rPr>
          <w:b/>
        </w:rPr>
      </w:pPr>
    </w:p>
    <w:p w:rsidR="00C5338C" w:rsidRPr="002F58DC" w:rsidRDefault="00C5338C" w:rsidP="00C5338C">
      <w:pPr>
        <w:pStyle w:val="Paragraphedeliste"/>
        <w:numPr>
          <w:ilvl w:val="0"/>
          <w:numId w:val="4"/>
        </w:numPr>
        <w:ind w:left="360"/>
        <w:jc w:val="both"/>
        <w:rPr>
          <w:color w:val="FF0000"/>
          <w:sz w:val="24"/>
          <w:szCs w:val="24"/>
        </w:rPr>
      </w:pPr>
      <w:r w:rsidRPr="001224EB">
        <w:rPr>
          <w:b/>
          <w:color w:val="0070C0"/>
          <w:sz w:val="24"/>
          <w:szCs w:val="24"/>
        </w:rPr>
        <w:t xml:space="preserve">La balance </w:t>
      </w:r>
      <w:r w:rsidRPr="001224EB">
        <w:rPr>
          <w:b/>
          <w:sz w:val="24"/>
          <w:szCs w:val="24"/>
        </w:rPr>
        <w:t xml:space="preserve">: </w:t>
      </w:r>
      <w:r w:rsidRPr="004A1EF6">
        <w:rPr>
          <w:sz w:val="24"/>
          <w:szCs w:val="24"/>
        </w:rPr>
        <w:t>Lucas et son chien pèsent 23kg ensemble. Il faut trouver combien ajouter au poids de Lucas pour arriver à 23kg</w:t>
      </w:r>
      <w:r>
        <w:rPr>
          <w:color w:val="FF0000"/>
          <w:sz w:val="24"/>
          <w:szCs w:val="24"/>
        </w:rPr>
        <w:t>.</w:t>
      </w:r>
    </w:p>
    <w:p w:rsidR="00C5338C" w:rsidRDefault="00C5338C" w:rsidP="00C5338C">
      <w:pPr>
        <w:pStyle w:val="Paragraphedeliste"/>
        <w:ind w:left="36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Le poids de Lucas</w:t>
      </w:r>
      <w:r w:rsidRPr="006B3F9F">
        <w:rPr>
          <w:sz w:val="24"/>
          <w:szCs w:val="24"/>
        </w:rPr>
        <w:t xml:space="preserve"> +</w:t>
      </w:r>
      <w:r>
        <w:rPr>
          <w:color w:val="FF0000"/>
          <w:sz w:val="24"/>
          <w:szCs w:val="24"/>
        </w:rPr>
        <w:t xml:space="preserve"> </w:t>
      </w:r>
      <w:r w:rsidRPr="0085630B">
        <w:rPr>
          <w:color w:val="92D050"/>
          <w:sz w:val="24"/>
          <w:szCs w:val="24"/>
        </w:rPr>
        <w:t>Le poids du chien de Lucas</w:t>
      </w:r>
      <w:r>
        <w:rPr>
          <w:color w:val="FF0000"/>
          <w:sz w:val="24"/>
          <w:szCs w:val="24"/>
        </w:rPr>
        <w:t xml:space="preserve">  </w:t>
      </w:r>
      <w:r w:rsidRPr="006B3F9F">
        <w:rPr>
          <w:sz w:val="24"/>
          <w:szCs w:val="24"/>
        </w:rPr>
        <w:t xml:space="preserve">= </w:t>
      </w:r>
      <w:r w:rsidRPr="0085630B">
        <w:rPr>
          <w:color w:val="00B0F0"/>
          <w:sz w:val="24"/>
          <w:szCs w:val="24"/>
        </w:rPr>
        <w:t>23kg</w:t>
      </w:r>
    </w:p>
    <w:p w:rsidR="00C5338C" w:rsidRDefault="00C5338C" w:rsidP="00C5338C">
      <w:pPr>
        <w:pStyle w:val="Paragraphedeliste"/>
        <w:ind w:left="360"/>
        <w:jc w:val="both"/>
        <w:rPr>
          <w:color w:val="00B0F0"/>
          <w:sz w:val="24"/>
          <w:szCs w:val="24"/>
        </w:rPr>
      </w:pPr>
      <w:r>
        <w:rPr>
          <w:color w:val="FF0000"/>
          <w:sz w:val="24"/>
          <w:szCs w:val="24"/>
        </w:rPr>
        <w:t>17</w:t>
      </w:r>
      <w:r w:rsidR="006B3F9F">
        <w:rPr>
          <w:color w:val="FF0000"/>
          <w:sz w:val="24"/>
          <w:szCs w:val="24"/>
        </w:rPr>
        <w:t xml:space="preserve"> kg</w:t>
      </w:r>
      <w:r>
        <w:rPr>
          <w:color w:val="FF0000"/>
          <w:sz w:val="24"/>
          <w:szCs w:val="24"/>
        </w:rPr>
        <w:t xml:space="preserve"> </w:t>
      </w:r>
      <w:r w:rsidRPr="006B3F9F">
        <w:rPr>
          <w:sz w:val="24"/>
          <w:szCs w:val="24"/>
        </w:rPr>
        <w:t>+</w:t>
      </w:r>
      <w:r>
        <w:rPr>
          <w:color w:val="FF0000"/>
          <w:sz w:val="24"/>
          <w:szCs w:val="24"/>
        </w:rPr>
        <w:t xml:space="preserve"> </w:t>
      </w:r>
      <w:r>
        <w:rPr>
          <w:b/>
          <w:color w:val="92D050"/>
          <w:sz w:val="24"/>
          <w:szCs w:val="24"/>
        </w:rPr>
        <w:t>inconnu</w:t>
      </w:r>
      <w:r>
        <w:rPr>
          <w:b/>
          <w:sz w:val="24"/>
          <w:szCs w:val="24"/>
        </w:rPr>
        <w:t xml:space="preserve"> </w:t>
      </w:r>
      <w:r w:rsidRPr="0085630B">
        <w:rPr>
          <w:color w:val="FF0000"/>
          <w:sz w:val="24"/>
          <w:szCs w:val="24"/>
        </w:rPr>
        <w:t xml:space="preserve">= </w:t>
      </w:r>
      <w:r w:rsidRPr="0085630B">
        <w:rPr>
          <w:color w:val="00B0F0"/>
          <w:sz w:val="24"/>
          <w:szCs w:val="24"/>
        </w:rPr>
        <w:t>23</w:t>
      </w:r>
      <w:r w:rsidR="006B3F9F">
        <w:rPr>
          <w:color w:val="00B0F0"/>
          <w:sz w:val="24"/>
          <w:szCs w:val="24"/>
        </w:rPr>
        <w:t xml:space="preserve"> kg</w:t>
      </w:r>
      <w:r w:rsidR="00641C95">
        <w:rPr>
          <w:color w:val="00B0F0"/>
          <w:sz w:val="24"/>
          <w:szCs w:val="24"/>
        </w:rPr>
        <w:t xml:space="preserve"> </w:t>
      </w:r>
      <w:r w:rsidR="00641C95" w:rsidRPr="006B3F9F">
        <w:rPr>
          <w:sz w:val="24"/>
          <w:szCs w:val="24"/>
        </w:rPr>
        <w:t>ce qui correspond à</w:t>
      </w:r>
      <w:r w:rsidR="00641C95">
        <w:rPr>
          <w:color w:val="00B0F0"/>
          <w:sz w:val="24"/>
          <w:szCs w:val="24"/>
        </w:rPr>
        <w:t xml:space="preserve"> 23</w:t>
      </w:r>
      <w:r w:rsidR="006B3F9F">
        <w:rPr>
          <w:color w:val="00B0F0"/>
          <w:sz w:val="24"/>
          <w:szCs w:val="24"/>
        </w:rPr>
        <w:t>kg</w:t>
      </w:r>
      <w:r w:rsidR="00641C95">
        <w:rPr>
          <w:color w:val="00B0F0"/>
          <w:sz w:val="24"/>
          <w:szCs w:val="24"/>
        </w:rPr>
        <w:t xml:space="preserve"> </w:t>
      </w:r>
      <w:r w:rsidR="006B3F9F" w:rsidRPr="006B3F9F">
        <w:rPr>
          <w:sz w:val="24"/>
          <w:szCs w:val="24"/>
        </w:rPr>
        <w:t>–</w:t>
      </w:r>
      <w:r w:rsidR="00641C95" w:rsidRPr="006B3F9F">
        <w:rPr>
          <w:sz w:val="24"/>
          <w:szCs w:val="24"/>
        </w:rPr>
        <w:t xml:space="preserve"> </w:t>
      </w:r>
      <w:r w:rsidR="006B3F9F">
        <w:rPr>
          <w:color w:val="FF0000"/>
          <w:sz w:val="24"/>
          <w:szCs w:val="24"/>
        </w:rPr>
        <w:t xml:space="preserve">17kg </w:t>
      </w:r>
      <w:r w:rsidR="006B3F9F" w:rsidRPr="006B3F9F">
        <w:rPr>
          <w:sz w:val="24"/>
          <w:szCs w:val="24"/>
        </w:rPr>
        <w:t xml:space="preserve">= </w:t>
      </w:r>
      <w:r w:rsidR="006B3F9F">
        <w:rPr>
          <w:b/>
          <w:color w:val="92D050"/>
          <w:sz w:val="24"/>
          <w:szCs w:val="24"/>
        </w:rPr>
        <w:t>inconnu</w:t>
      </w:r>
    </w:p>
    <w:p w:rsidR="00C5338C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4A1EF6">
        <w:rPr>
          <w:sz w:val="24"/>
          <w:szCs w:val="24"/>
        </w:rPr>
        <w:t>17 + 6 = 23</w:t>
      </w:r>
      <w:r w:rsidR="006B3F9F">
        <w:rPr>
          <w:sz w:val="24"/>
          <w:szCs w:val="24"/>
        </w:rPr>
        <w:t xml:space="preserve"> ou 23-17 = 6</w:t>
      </w:r>
      <w:r w:rsidRPr="004A1EF6">
        <w:rPr>
          <w:sz w:val="24"/>
          <w:szCs w:val="24"/>
        </w:rPr>
        <w:tab/>
        <w:t>Le chien de Lucas pèse 6kg</w:t>
      </w:r>
    </w:p>
    <w:p w:rsidR="00641C95" w:rsidRPr="004A1EF6" w:rsidRDefault="00641C95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Pr="00F46A0D" w:rsidRDefault="00C5338C" w:rsidP="00C5338C">
      <w:pPr>
        <w:pStyle w:val="Paragraphedeliste"/>
        <w:ind w:left="360"/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6A0D">
        <w:rPr>
          <w:b/>
          <w:color w:val="FF0000"/>
          <w:sz w:val="24"/>
          <w:szCs w:val="24"/>
        </w:rPr>
        <w:t>Le poids de Lucas : 17kg</w:t>
      </w:r>
      <w:r>
        <w:rPr>
          <w:b/>
          <w:color w:val="FF0000"/>
          <w:sz w:val="24"/>
          <w:szCs w:val="24"/>
        </w:rPr>
        <w:tab/>
      </w:r>
      <w:r>
        <w:rPr>
          <w:b/>
          <w:color w:val="92D050"/>
          <w:sz w:val="24"/>
          <w:szCs w:val="24"/>
        </w:rPr>
        <w:t>le poids du chien de Lucas : inconnu</w:t>
      </w:r>
    </w:p>
    <w:p w:rsidR="00C5338C" w:rsidRDefault="00005345" w:rsidP="00C5338C">
      <w:pPr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  <w:lang w:eastAsia="fr-FR"/>
        </w:rPr>
        <w:pict>
          <v:group id="_x0000_s1135" style="position:absolute;margin-left:28.7pt;margin-top:.9pt;width:325.45pt;height:28.3pt;z-index:251677696" coordorigin="1425,4430" coordsize="6509,566">
            <v:group id="_x0000_s1136" style="position:absolute;left:1425;top:4440;width:4811;height:298" coordorigin="1425,3390" coordsize="4811,298">
              <v:rect id="_x0000_s1137" style="position:absolute;left:1425;top:3405;width:283;height:283" fillcolor="red"/>
              <v:rect id="_x0000_s1138" style="position:absolute;left:1708;top:3405;width:283;height:283" fillcolor="red"/>
              <v:rect id="_x0000_s1139" style="position:absolute;left:1991;top:3405;width:283;height:283" fillcolor="red"/>
              <v:rect id="_x0000_s1140" style="position:absolute;left:2557;top:3405;width:283;height:283" fillcolor="red"/>
              <v:rect id="_x0000_s1141" style="position:absolute;left:2274;top:3405;width:283;height:283" fillcolor="red"/>
              <v:rect id="_x0000_s1142" style="position:absolute;left:3123;top:3405;width:283;height:283" fillcolor="red"/>
              <v:rect id="_x0000_s1143" style="position:absolute;left:3406;top:3405;width:283;height:283" fillcolor="red"/>
              <v:rect id="_x0000_s1144" style="position:absolute;left:2840;top:3405;width:283;height:283" fillcolor="red"/>
              <v:rect id="_x0000_s1145" style="position:absolute;left:4255;top:3405;width:283;height:283" fillcolor="red"/>
              <v:rect id="_x0000_s1146" style="position:absolute;left:3972;top:3405;width:283;height:283" fillcolor="red"/>
              <v:rect id="_x0000_s1147" style="position:absolute;left:3689;top:3405;width:283;height:283" fillcolor="red"/>
              <v:rect id="_x0000_s1148" style="position:absolute;left:5104;top:3405;width:283;height:283" fillcolor="red"/>
              <v:rect id="_x0000_s1149" style="position:absolute;left:4821;top:3405;width:283;height:283" fillcolor="red"/>
              <v:rect id="_x0000_s1150" style="position:absolute;left:4538;top:3405;width:283;height:283" fillcolor="red"/>
              <v:rect id="_x0000_s1151" style="position:absolute;left:5670;top:3390;width:283;height:283" fillcolor="red"/>
              <v:rect id="_x0000_s1152" style="position:absolute;left:5387;top:3405;width:283;height:283" fillcolor="red"/>
              <v:rect id="_x0000_s1153" style="position:absolute;left:5953;top:3395;width:283;height:283" fillcolor="red"/>
            </v:group>
            <v:group id="_x0000_s1154" style="position:absolute;left:1425;top:4708;width:6509;height:288" coordorigin="1425,3673" coordsize="6509,288">
              <v:rect id="_x0000_s1155" style="position:absolute;left:1425;top:3675;width:283;height:283" fillcolor="#00b0f0"/>
              <v:rect id="_x0000_s1156" style="position:absolute;left:1708;top:3675;width:283;height:283" fillcolor="#00b0f0"/>
              <v:rect id="_x0000_s1157" style="position:absolute;left:1991;top:3675;width:283;height:283" fillcolor="#00b0f0"/>
              <v:rect id="_x0000_s1158" style="position:absolute;left:2274;top:3678;width:283;height:283" fillcolor="#00b0f0"/>
              <v:rect id="_x0000_s1159" style="position:absolute;left:2557;top:3678;width:283;height:283" fillcolor="#00b0f0"/>
              <v:rect id="_x0000_s1160" style="position:absolute;left:2840;top:3678;width:283;height:283" fillcolor="#00b0f0"/>
              <v:rect id="_x0000_s1161" style="position:absolute;left:3123;top:3678;width:283;height:283" fillcolor="#00b0f0"/>
              <v:rect id="_x0000_s1162" style="position:absolute;left:3406;top:3678;width:283;height:283" fillcolor="#00b0f0"/>
              <v:rect id="_x0000_s1163" style="position:absolute;left:3689;top:3678;width:283;height:283" fillcolor="#00b0f0"/>
              <v:rect id="_x0000_s1164" style="position:absolute;left:3972;top:3678;width:283;height:283" fillcolor="#00b0f0"/>
              <v:rect id="_x0000_s1165" style="position:absolute;left:4255;top:3678;width:283;height:283" fillcolor="#00b0f0"/>
              <v:rect id="_x0000_s1166" style="position:absolute;left:4538;top:3673;width:283;height:283" fillcolor="#00b0f0"/>
              <v:rect id="_x0000_s1167" style="position:absolute;left:4821;top:3675;width:283;height:283" fillcolor="#00b0f0"/>
              <v:rect id="_x0000_s1168" style="position:absolute;left:5104;top:3675;width:283;height:283" fillcolor="#00b0f0"/>
              <v:rect id="_x0000_s1169" style="position:absolute;left:5387;top:3675;width:283;height:283" fillcolor="#00b0f0"/>
              <v:rect id="_x0000_s1170" style="position:absolute;left:5670;top:3673;width:283;height:283" fillcolor="#00b0f0"/>
              <v:rect id="_x0000_s1171" style="position:absolute;left:5953;top:3678;width:283;height:283" fillcolor="#00b0f0"/>
              <v:rect id="_x0000_s1172" style="position:absolute;left:6236;top:3675;width:283;height:283" fillcolor="#00b0f0"/>
              <v:rect id="_x0000_s1173" style="position:absolute;left:6519;top:3673;width:283;height:283" fillcolor="#00b0f0"/>
              <v:rect id="_x0000_s1174" style="position:absolute;left:6802;top:3673;width:283;height:283" fillcolor="#00b0f0"/>
              <v:rect id="_x0000_s1175" style="position:absolute;left:7085;top:3673;width:283;height:283" fillcolor="#00b0f0"/>
              <v:rect id="_x0000_s1176" style="position:absolute;left:7368;top:3673;width:283;height:283" fillcolor="#00b0f0"/>
              <v:rect id="_x0000_s1177" style="position:absolute;left:7651;top:3673;width:283;height:283" fillcolor="#00b0f0"/>
            </v:group>
            <v:rect id="_x0000_s1178" style="position:absolute;left:6236;top:4430;width:1698;height:283" fillcolor="#92d050">
              <v:textbox>
                <w:txbxContent>
                  <w:p w:rsidR="00C5338C" w:rsidRPr="00F46A0D" w:rsidRDefault="00C5338C" w:rsidP="00C5338C"/>
                </w:txbxContent>
              </v:textbox>
            </v:rect>
          </v:group>
        </w:pict>
      </w:r>
    </w:p>
    <w:p w:rsidR="00C5338C" w:rsidRPr="00382420" w:rsidRDefault="00C5338C" w:rsidP="00C5338C">
      <w:pPr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426"/>
        <w:jc w:val="both"/>
        <w:rPr>
          <w:b/>
          <w:color w:val="00B0F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46A0D">
        <w:rPr>
          <w:b/>
          <w:color w:val="00B0F0"/>
          <w:sz w:val="24"/>
          <w:szCs w:val="24"/>
        </w:rPr>
        <w:t>Le poids de Lucas et de son chien : 23kg</w:t>
      </w:r>
    </w:p>
    <w:p w:rsidR="00C5338C" w:rsidRDefault="00C5338C" w:rsidP="00C5338C">
      <w:pPr>
        <w:pStyle w:val="Paragraphedeliste"/>
        <w:ind w:left="426"/>
        <w:jc w:val="both"/>
        <w:rPr>
          <w:b/>
          <w:color w:val="00B0F0"/>
          <w:sz w:val="24"/>
          <w:szCs w:val="24"/>
        </w:rPr>
      </w:pPr>
    </w:p>
    <w:p w:rsidR="00C5338C" w:rsidRPr="001224EB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Pr="004A1EF6" w:rsidRDefault="00C5338C" w:rsidP="00C5338C">
      <w:pPr>
        <w:pStyle w:val="Paragraphedeliste"/>
        <w:numPr>
          <w:ilvl w:val="0"/>
          <w:numId w:val="4"/>
        </w:numPr>
        <w:ind w:left="360"/>
        <w:jc w:val="both"/>
        <w:rPr>
          <w:sz w:val="24"/>
          <w:szCs w:val="24"/>
        </w:rPr>
      </w:pPr>
      <w:r w:rsidRPr="001224EB">
        <w:rPr>
          <w:b/>
          <w:color w:val="0070C0"/>
          <w:sz w:val="24"/>
          <w:szCs w:val="24"/>
        </w:rPr>
        <w:t>La monnaie</w:t>
      </w:r>
      <w:r w:rsidRPr="001224EB">
        <w:rPr>
          <w:b/>
          <w:sz w:val="24"/>
          <w:szCs w:val="24"/>
        </w:rPr>
        <w:t> </w:t>
      </w:r>
      <w:r w:rsidRPr="004A1EF6">
        <w:rPr>
          <w:b/>
          <w:color w:val="FF0000"/>
          <w:sz w:val="24"/>
          <w:szCs w:val="24"/>
        </w:rPr>
        <w:t xml:space="preserve">: </w:t>
      </w:r>
      <w:r w:rsidRPr="004A1EF6">
        <w:rPr>
          <w:sz w:val="24"/>
          <w:szCs w:val="24"/>
        </w:rPr>
        <w:t xml:space="preserve">Il faut trouver combien ajouter aux 5 </w:t>
      </w:r>
      <w:r w:rsidR="00352A76">
        <w:rPr>
          <w:sz w:val="24"/>
          <w:szCs w:val="24"/>
        </w:rPr>
        <w:t>euros de maman pour arriver à 21</w:t>
      </w:r>
      <w:r w:rsidRPr="004A1EF6">
        <w:rPr>
          <w:sz w:val="24"/>
          <w:szCs w:val="24"/>
        </w:rPr>
        <w:t xml:space="preserve"> euros qui est la somme totale.</w:t>
      </w:r>
    </w:p>
    <w:p w:rsidR="00C5338C" w:rsidRDefault="00E07D7C" w:rsidP="00C5338C">
      <w:pPr>
        <w:pStyle w:val="Paragraphedeliste"/>
        <w:ind w:left="360"/>
        <w:jc w:val="both"/>
        <w:rPr>
          <w:b/>
          <w:color w:val="FFC000"/>
          <w:sz w:val="24"/>
          <w:szCs w:val="24"/>
        </w:rPr>
      </w:pPr>
      <w:r>
        <w:rPr>
          <w:b/>
          <w:color w:val="92D050"/>
          <w:sz w:val="24"/>
          <w:szCs w:val="24"/>
        </w:rPr>
        <w:t>Ce qui</w:t>
      </w:r>
      <w:r w:rsidR="00C5338C" w:rsidRPr="00F53AEA">
        <w:rPr>
          <w:b/>
          <w:color w:val="92D050"/>
          <w:sz w:val="24"/>
          <w:szCs w:val="24"/>
        </w:rPr>
        <w:t xml:space="preserve"> reste</w:t>
      </w:r>
      <w:r w:rsidR="00C5338C" w:rsidRPr="00F53AEA">
        <w:rPr>
          <w:color w:val="FF0000"/>
          <w:sz w:val="24"/>
          <w:szCs w:val="24"/>
        </w:rPr>
        <w:t xml:space="preserve"> + </w:t>
      </w:r>
      <w:r w:rsidR="00C5338C" w:rsidRPr="00F53AEA">
        <w:rPr>
          <w:b/>
          <w:color w:val="00B0F0"/>
          <w:sz w:val="24"/>
          <w:szCs w:val="24"/>
        </w:rPr>
        <w:t>l’argent dépensé</w:t>
      </w:r>
      <w:r w:rsidR="00C5338C" w:rsidRPr="00F53AEA">
        <w:rPr>
          <w:color w:val="FF0000"/>
          <w:sz w:val="24"/>
          <w:szCs w:val="24"/>
        </w:rPr>
        <w:t xml:space="preserve"> =  </w:t>
      </w:r>
      <w:r w:rsidR="00C5338C" w:rsidRPr="00F53AEA">
        <w:rPr>
          <w:b/>
          <w:color w:val="FFC000"/>
          <w:sz w:val="24"/>
          <w:szCs w:val="24"/>
        </w:rPr>
        <w:t xml:space="preserve">l’argent qu’avait </w:t>
      </w:r>
      <w:r w:rsidR="00C5338C">
        <w:rPr>
          <w:b/>
          <w:color w:val="FFC000"/>
          <w:sz w:val="24"/>
          <w:szCs w:val="24"/>
        </w:rPr>
        <w:t>ma</w:t>
      </w:r>
      <w:r w:rsidR="00C5338C" w:rsidRPr="00F53AEA">
        <w:rPr>
          <w:b/>
          <w:color w:val="FFC000"/>
          <w:sz w:val="24"/>
          <w:szCs w:val="24"/>
        </w:rPr>
        <w:t>man au départ</w:t>
      </w:r>
    </w:p>
    <w:p w:rsidR="00C5338C" w:rsidRPr="006B3F9F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>
        <w:rPr>
          <w:b/>
          <w:color w:val="92D050"/>
          <w:sz w:val="24"/>
          <w:szCs w:val="24"/>
        </w:rPr>
        <w:t xml:space="preserve">5 euros + </w:t>
      </w:r>
      <w:r w:rsidRPr="00F53AEA">
        <w:rPr>
          <w:b/>
          <w:color w:val="00B0F0"/>
          <w:sz w:val="24"/>
          <w:szCs w:val="24"/>
        </w:rPr>
        <w:t>inconnu</w:t>
      </w:r>
      <w:r>
        <w:rPr>
          <w:b/>
          <w:color w:val="00B0F0"/>
          <w:sz w:val="24"/>
          <w:szCs w:val="24"/>
        </w:rPr>
        <w:t xml:space="preserve"> = </w:t>
      </w:r>
      <w:r w:rsidRPr="00F53AEA">
        <w:rPr>
          <w:b/>
          <w:color w:val="FFC000"/>
          <w:sz w:val="24"/>
          <w:szCs w:val="24"/>
        </w:rPr>
        <w:t>21 euros</w:t>
      </w:r>
      <w:r w:rsidR="006B3F9F">
        <w:rPr>
          <w:sz w:val="24"/>
          <w:szCs w:val="24"/>
        </w:rPr>
        <w:t xml:space="preserve"> ce qui correspond à </w:t>
      </w:r>
      <w:r w:rsidR="006B3F9F" w:rsidRPr="00F53AEA">
        <w:rPr>
          <w:b/>
          <w:color w:val="FFC000"/>
          <w:sz w:val="24"/>
          <w:szCs w:val="24"/>
        </w:rPr>
        <w:t>21 euros</w:t>
      </w:r>
      <w:r w:rsidR="006B3F9F">
        <w:rPr>
          <w:b/>
          <w:color w:val="FFC000"/>
          <w:sz w:val="24"/>
          <w:szCs w:val="24"/>
        </w:rPr>
        <w:t xml:space="preserve"> </w:t>
      </w:r>
      <w:r w:rsidR="006B3F9F" w:rsidRPr="006B3F9F">
        <w:rPr>
          <w:b/>
          <w:sz w:val="24"/>
          <w:szCs w:val="24"/>
        </w:rPr>
        <w:t xml:space="preserve">- </w:t>
      </w:r>
      <w:r w:rsidR="006B3F9F">
        <w:rPr>
          <w:b/>
          <w:color w:val="92D050"/>
          <w:sz w:val="24"/>
          <w:szCs w:val="24"/>
        </w:rPr>
        <w:t>5 euros</w:t>
      </w:r>
      <w:r w:rsidR="006B3F9F" w:rsidRPr="006B3F9F">
        <w:rPr>
          <w:b/>
          <w:sz w:val="24"/>
          <w:szCs w:val="24"/>
        </w:rPr>
        <w:t xml:space="preserve"> =</w:t>
      </w:r>
      <w:r w:rsidR="006B3F9F">
        <w:rPr>
          <w:b/>
          <w:color w:val="92D050"/>
          <w:sz w:val="24"/>
          <w:szCs w:val="24"/>
        </w:rPr>
        <w:t xml:space="preserve"> </w:t>
      </w:r>
      <w:r w:rsidR="006B3F9F" w:rsidRPr="00F53AEA">
        <w:rPr>
          <w:b/>
          <w:color w:val="00B0F0"/>
          <w:sz w:val="24"/>
          <w:szCs w:val="24"/>
        </w:rPr>
        <w:t>inconnu</w:t>
      </w:r>
    </w:p>
    <w:p w:rsidR="00C5338C" w:rsidRPr="004A1EF6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4A1EF6">
        <w:rPr>
          <w:sz w:val="24"/>
          <w:szCs w:val="24"/>
        </w:rPr>
        <w:t>5 + 16 = 21</w:t>
      </w:r>
      <w:r w:rsidR="006B3F9F">
        <w:rPr>
          <w:sz w:val="24"/>
          <w:szCs w:val="24"/>
        </w:rPr>
        <w:t xml:space="preserve"> ou 21-5 = 16 </w:t>
      </w:r>
      <w:r w:rsidR="006B3F9F">
        <w:rPr>
          <w:sz w:val="24"/>
          <w:szCs w:val="24"/>
        </w:rPr>
        <w:tab/>
      </w:r>
      <w:r w:rsidRPr="004A1EF6">
        <w:rPr>
          <w:sz w:val="24"/>
          <w:szCs w:val="24"/>
        </w:rPr>
        <w:t>Maman a dépensé 16 euros.</w:t>
      </w:r>
    </w:p>
    <w:p w:rsidR="00C5338C" w:rsidRDefault="00C5338C" w:rsidP="00C5338C">
      <w:pPr>
        <w:jc w:val="both"/>
        <w:rPr>
          <w:sz w:val="24"/>
          <w:szCs w:val="24"/>
        </w:rPr>
      </w:pPr>
    </w:p>
    <w:p w:rsidR="00C5338C" w:rsidRPr="00F53AEA" w:rsidRDefault="00C5338C" w:rsidP="00C5338C">
      <w:pPr>
        <w:jc w:val="both"/>
        <w:rPr>
          <w:b/>
          <w:color w:val="FFC000"/>
          <w:sz w:val="24"/>
          <w:szCs w:val="24"/>
        </w:rPr>
      </w:pPr>
      <w:r>
        <w:rPr>
          <w:sz w:val="24"/>
          <w:szCs w:val="24"/>
        </w:rPr>
        <w:tab/>
      </w:r>
      <w:r w:rsidRPr="00F53AEA">
        <w:rPr>
          <w:b/>
          <w:color w:val="FFC000"/>
          <w:sz w:val="24"/>
          <w:szCs w:val="24"/>
        </w:rPr>
        <w:t>La somme de départ : 21 euros</w:t>
      </w:r>
    </w:p>
    <w:p w:rsidR="00C5338C" w:rsidRPr="004E652B" w:rsidRDefault="00005345" w:rsidP="00C5338C">
      <w:pPr>
        <w:jc w:val="both"/>
        <w:rPr>
          <w:sz w:val="24"/>
          <w:szCs w:val="24"/>
        </w:rPr>
      </w:pPr>
      <w:r w:rsidRPr="00005345">
        <w:rPr>
          <w:noProof/>
          <w:color w:val="FF0000"/>
          <w:sz w:val="24"/>
          <w:szCs w:val="24"/>
          <w:lang w:eastAsia="fr-FR"/>
        </w:rPr>
        <w:pict>
          <v:group id="_x0000_s1179" style="position:absolute;left:0;text-align:left;margin-left:21.2pt;margin-top:4.15pt;width:297.5pt;height:28.3pt;z-index:251678720" coordorigin="1275,8223" coordsize="5950,566">
            <v:group id="_x0000_s1180" style="position:absolute;left:1275;top:8223;width:5943;height:283" coordorigin="1275,8223" coordsize="5943,283">
              <v:rect id="_x0000_s1181" style="position:absolute;left:1275;top:8223;width:283;height:283" fillcolor="#ffc000"/>
              <v:rect id="_x0000_s1182" style="position:absolute;left:1558;top:8223;width:283;height:283" fillcolor="#ffc000"/>
              <v:rect id="_x0000_s1183" style="position:absolute;left:1841;top:8223;width:283;height:283" fillcolor="#ffc000"/>
              <v:rect id="_x0000_s1184" style="position:absolute;left:2124;top:8223;width:283;height:283" fillcolor="#ffc000"/>
              <v:rect id="_x0000_s1185" style="position:absolute;left:2407;top:8223;width:283;height:283" fillcolor="#ffc000"/>
              <v:rect id="_x0000_s1186" style="position:absolute;left:2690;top:8223;width:283;height:283" fillcolor="#ffc000"/>
              <v:rect id="_x0000_s1187" style="position:absolute;left:2973;top:8223;width:283;height:283" fillcolor="#ffc000"/>
              <v:rect id="_x0000_s1188" style="position:absolute;left:3256;top:8223;width:283;height:283" fillcolor="#ffc000"/>
              <v:rect id="_x0000_s1189" style="position:absolute;left:3539;top:8223;width:283;height:283" fillcolor="#ffc000"/>
              <v:rect id="_x0000_s1190" style="position:absolute;left:3822;top:8223;width:283;height:283" fillcolor="#ffc000"/>
              <v:rect id="_x0000_s1191" style="position:absolute;left:4105;top:8223;width:283;height:283" fillcolor="#ffc000"/>
              <v:rect id="_x0000_s1192" style="position:absolute;left:4388;top:8223;width:283;height:283" fillcolor="#ffc000"/>
              <v:rect id="_x0000_s1193" style="position:absolute;left:4671;top:8223;width:283;height:283" fillcolor="#ffc000"/>
              <v:rect id="_x0000_s1194" style="position:absolute;left:4954;top:8223;width:283;height:283" fillcolor="#ffc000"/>
              <v:rect id="_x0000_s1195" style="position:absolute;left:5237;top:8223;width:283;height:283" fillcolor="#ffc000"/>
              <v:rect id="_x0000_s1196" style="position:absolute;left:5520;top:8223;width:283;height:283" fillcolor="#ffc000"/>
              <v:rect id="_x0000_s1197" style="position:absolute;left:5803;top:8223;width:283;height:283" fillcolor="#ffc000"/>
              <v:rect id="_x0000_s1198" style="position:absolute;left:6086;top:8223;width:283;height:283" fillcolor="#ffc000"/>
              <v:rect id="_x0000_s1199" style="position:absolute;left:6369;top:8223;width:283;height:283" fillcolor="#ffc000"/>
              <v:rect id="_x0000_s1200" style="position:absolute;left:6652;top:8223;width:283;height:283" fillcolor="#ffc000"/>
              <v:rect id="_x0000_s1201" style="position:absolute;left:6935;top:8223;width:283;height:283" fillcolor="#ffc000"/>
            </v:group>
            <v:rect id="_x0000_s1202" style="position:absolute;left:1275;top:8506;width:4535;height:283" fillcolor="#00b0f0"/>
            <v:group id="_x0000_s1203" style="position:absolute;left:5795;top:8506;width:1430;height:283" coordorigin="5795,8506" coordsize="1430,283">
              <v:rect id="_x0000_s1204" style="position:absolute;left:5795;top:8506;width:283;height:283" fillcolor="#92d050"/>
              <v:rect id="_x0000_s1205" style="position:absolute;left:6078;top:8506;width:283;height:283" fillcolor="#92d050"/>
              <v:rect id="_x0000_s1206" style="position:absolute;left:6361;top:8506;width:283;height:283" fillcolor="#92d050"/>
              <v:rect id="_x0000_s1207" style="position:absolute;left:6644;top:8506;width:283;height:283" fillcolor="#92d050"/>
              <v:rect id="_x0000_s1208" style="position:absolute;left:6942;top:8506;width:283;height:283" fillcolor="#92d050"/>
            </v:group>
          </v:group>
        </w:pict>
      </w:r>
    </w:p>
    <w:p w:rsidR="00C5338C" w:rsidRPr="001224EB" w:rsidRDefault="00C5338C" w:rsidP="00C5338C">
      <w:pPr>
        <w:pStyle w:val="Paragraphedeliste"/>
        <w:ind w:left="360"/>
        <w:jc w:val="both"/>
        <w:rPr>
          <w:color w:val="0070C0"/>
          <w:sz w:val="24"/>
          <w:szCs w:val="24"/>
        </w:rPr>
      </w:pPr>
    </w:p>
    <w:p w:rsidR="00C5338C" w:rsidRPr="00F53AEA" w:rsidRDefault="00C5338C" w:rsidP="00C5338C">
      <w:pPr>
        <w:pStyle w:val="Paragraphedeliste"/>
        <w:ind w:left="360"/>
        <w:jc w:val="both"/>
        <w:rPr>
          <w:b/>
          <w:color w:val="00B0F0"/>
          <w:sz w:val="24"/>
          <w:szCs w:val="24"/>
        </w:rPr>
      </w:pPr>
    </w:p>
    <w:p w:rsidR="00C5338C" w:rsidRPr="00F53AEA" w:rsidRDefault="00C5338C" w:rsidP="00C5338C">
      <w:pPr>
        <w:pStyle w:val="Paragraphedeliste"/>
        <w:ind w:left="360"/>
        <w:jc w:val="both"/>
        <w:rPr>
          <w:b/>
          <w:color w:val="92D050"/>
          <w:sz w:val="24"/>
          <w:szCs w:val="24"/>
        </w:rPr>
      </w:pPr>
      <w:r w:rsidRPr="00F53AEA">
        <w:rPr>
          <w:b/>
          <w:color w:val="00B0F0"/>
          <w:sz w:val="24"/>
          <w:szCs w:val="24"/>
        </w:rPr>
        <w:t>L’argent dépensé : inconnu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53AEA">
        <w:rPr>
          <w:b/>
          <w:color w:val="92D050"/>
          <w:sz w:val="24"/>
          <w:szCs w:val="24"/>
        </w:rPr>
        <w:t>ce qui reste : 5 euros</w:t>
      </w:r>
    </w:p>
    <w:p w:rsidR="00C5338C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Pr="004E652B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Default="00C5338C" w:rsidP="00C5338C">
      <w:pPr>
        <w:pStyle w:val="Paragraphedeliste"/>
        <w:numPr>
          <w:ilvl w:val="0"/>
          <w:numId w:val="4"/>
        </w:numPr>
        <w:ind w:left="360"/>
        <w:jc w:val="both"/>
        <w:rPr>
          <w:sz w:val="24"/>
          <w:szCs w:val="24"/>
        </w:rPr>
      </w:pPr>
      <w:r w:rsidRPr="001224EB">
        <w:rPr>
          <w:b/>
          <w:color w:val="0070C0"/>
          <w:sz w:val="24"/>
          <w:szCs w:val="24"/>
        </w:rPr>
        <w:t xml:space="preserve">Les </w:t>
      </w:r>
      <w:r>
        <w:rPr>
          <w:b/>
          <w:color w:val="0070C0"/>
          <w:sz w:val="24"/>
          <w:szCs w:val="24"/>
        </w:rPr>
        <w:t>cartes</w:t>
      </w:r>
      <w:r w:rsidRPr="001224EB">
        <w:rPr>
          <w:b/>
          <w:sz w:val="24"/>
          <w:szCs w:val="24"/>
        </w:rPr>
        <w:t xml:space="preserve"> : </w:t>
      </w:r>
      <w:r>
        <w:rPr>
          <w:sz w:val="24"/>
          <w:szCs w:val="24"/>
        </w:rPr>
        <w:t>Il faut trouver combien ajouter au nombre de cartes qu’avait Nathan avant la récréation pour arriver au nombre de cartes qu’il a après la récréation.</w:t>
      </w:r>
    </w:p>
    <w:p w:rsidR="00C5338C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Pr="006B3F9F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6B3F9F">
        <w:rPr>
          <w:b/>
          <w:color w:val="92D050"/>
          <w:sz w:val="24"/>
          <w:szCs w:val="24"/>
        </w:rPr>
        <w:t>Nombre de cartes avant la récré</w:t>
      </w:r>
      <w:r w:rsidRPr="006B3F9F">
        <w:rPr>
          <w:sz w:val="24"/>
          <w:szCs w:val="24"/>
        </w:rPr>
        <w:t xml:space="preserve"> + </w:t>
      </w:r>
      <w:r w:rsidRPr="006B3F9F">
        <w:rPr>
          <w:b/>
          <w:color w:val="FF0000"/>
          <w:sz w:val="24"/>
          <w:szCs w:val="24"/>
        </w:rPr>
        <w:t>nombre de cartes gagnées</w:t>
      </w:r>
      <w:r w:rsidRPr="006B3F9F">
        <w:rPr>
          <w:sz w:val="24"/>
          <w:szCs w:val="24"/>
        </w:rPr>
        <w:t xml:space="preserve"> = </w:t>
      </w:r>
      <w:r w:rsidRPr="006B3F9F">
        <w:rPr>
          <w:b/>
          <w:color w:val="00B0F0"/>
          <w:sz w:val="24"/>
          <w:szCs w:val="24"/>
        </w:rPr>
        <w:t>nombre de cartes après la récré</w:t>
      </w:r>
    </w:p>
    <w:p w:rsidR="00C5338C" w:rsidRPr="006B3F9F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6B3F9F">
        <w:rPr>
          <w:b/>
          <w:color w:val="92D050"/>
          <w:sz w:val="24"/>
          <w:szCs w:val="24"/>
        </w:rPr>
        <w:t xml:space="preserve">18 cartes </w:t>
      </w:r>
      <w:r w:rsidRPr="006B3F9F">
        <w:rPr>
          <w:sz w:val="24"/>
          <w:szCs w:val="24"/>
        </w:rPr>
        <w:t xml:space="preserve">+ </w:t>
      </w:r>
      <w:r w:rsidRPr="006B3F9F">
        <w:rPr>
          <w:b/>
          <w:color w:val="FF0000"/>
          <w:sz w:val="24"/>
          <w:szCs w:val="24"/>
        </w:rPr>
        <w:t xml:space="preserve">inconnu </w:t>
      </w:r>
      <w:r w:rsidRPr="006B3F9F">
        <w:rPr>
          <w:sz w:val="24"/>
          <w:szCs w:val="24"/>
        </w:rPr>
        <w:t xml:space="preserve">= </w:t>
      </w:r>
      <w:r w:rsidRPr="006B3F9F">
        <w:rPr>
          <w:b/>
          <w:color w:val="00B0F0"/>
          <w:sz w:val="24"/>
          <w:szCs w:val="24"/>
        </w:rPr>
        <w:t>30 cartes</w:t>
      </w:r>
      <w:r w:rsidR="006B3F9F" w:rsidRPr="006B3F9F">
        <w:rPr>
          <w:sz w:val="24"/>
          <w:szCs w:val="24"/>
        </w:rPr>
        <w:t xml:space="preserve"> ce qui correspond à </w:t>
      </w:r>
      <w:r w:rsidR="006B3F9F" w:rsidRPr="006B3F9F">
        <w:rPr>
          <w:b/>
          <w:color w:val="00B0F0"/>
          <w:sz w:val="24"/>
          <w:szCs w:val="24"/>
        </w:rPr>
        <w:t>30 cartes</w:t>
      </w:r>
      <w:r w:rsidR="006B3F9F">
        <w:rPr>
          <w:b/>
          <w:color w:val="00B0F0"/>
          <w:sz w:val="24"/>
          <w:szCs w:val="24"/>
        </w:rPr>
        <w:t xml:space="preserve"> </w:t>
      </w:r>
      <w:r w:rsidR="006B3F9F" w:rsidRPr="006B3F9F">
        <w:rPr>
          <w:b/>
          <w:sz w:val="24"/>
          <w:szCs w:val="24"/>
        </w:rPr>
        <w:t>-</w:t>
      </w:r>
      <w:r w:rsidR="006B3F9F">
        <w:rPr>
          <w:b/>
          <w:color w:val="00B0F0"/>
          <w:sz w:val="24"/>
          <w:szCs w:val="24"/>
        </w:rPr>
        <w:t xml:space="preserve"> </w:t>
      </w:r>
      <w:r w:rsidR="006B3F9F" w:rsidRPr="006B3F9F">
        <w:rPr>
          <w:b/>
          <w:color w:val="92D050"/>
          <w:sz w:val="24"/>
          <w:szCs w:val="24"/>
        </w:rPr>
        <w:t>18 cartes</w:t>
      </w:r>
      <w:r w:rsidR="006B3F9F">
        <w:rPr>
          <w:b/>
          <w:color w:val="92D050"/>
          <w:sz w:val="24"/>
          <w:szCs w:val="24"/>
        </w:rPr>
        <w:t xml:space="preserve"> </w:t>
      </w:r>
      <w:r w:rsidR="006B3F9F" w:rsidRPr="006B3F9F">
        <w:rPr>
          <w:b/>
          <w:sz w:val="24"/>
          <w:szCs w:val="24"/>
        </w:rPr>
        <w:t>=</w:t>
      </w:r>
      <w:r w:rsidR="006B3F9F">
        <w:rPr>
          <w:b/>
          <w:color w:val="92D050"/>
          <w:sz w:val="24"/>
          <w:szCs w:val="24"/>
        </w:rPr>
        <w:t xml:space="preserve"> </w:t>
      </w:r>
      <w:r w:rsidR="006B3F9F" w:rsidRPr="006B3F9F">
        <w:rPr>
          <w:b/>
          <w:color w:val="FF0000"/>
          <w:sz w:val="24"/>
          <w:szCs w:val="24"/>
        </w:rPr>
        <w:t>inconnu</w:t>
      </w:r>
    </w:p>
    <w:p w:rsidR="00C5338C" w:rsidRPr="006B3F9F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6B3F9F">
        <w:rPr>
          <w:sz w:val="24"/>
          <w:szCs w:val="24"/>
        </w:rPr>
        <w:t>18 + 12 = 30</w:t>
      </w:r>
    </w:p>
    <w:p w:rsidR="00C5338C" w:rsidRPr="006B3F9F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6B3F9F">
        <w:rPr>
          <w:sz w:val="24"/>
          <w:szCs w:val="24"/>
        </w:rPr>
        <w:t>Il a gagné 12 cartes pendant la récréation</w:t>
      </w: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  <w:r w:rsidRPr="004A1EF6">
        <w:rPr>
          <w:b/>
          <w:color w:val="92D050"/>
          <w:sz w:val="24"/>
          <w:szCs w:val="24"/>
        </w:rPr>
        <w:t>Le nombre de cartes avant la récré : 18</w:t>
      </w:r>
      <w:r>
        <w:rPr>
          <w:b/>
          <w:color w:val="0070C0"/>
          <w:sz w:val="24"/>
          <w:szCs w:val="24"/>
        </w:rPr>
        <w:tab/>
      </w:r>
      <w:r>
        <w:rPr>
          <w:b/>
          <w:color w:val="0070C0"/>
          <w:sz w:val="24"/>
          <w:szCs w:val="24"/>
        </w:rPr>
        <w:tab/>
      </w:r>
      <w:r w:rsidRPr="004A1EF6">
        <w:rPr>
          <w:b/>
          <w:color w:val="FF0000"/>
          <w:sz w:val="24"/>
          <w:szCs w:val="24"/>
        </w:rPr>
        <w:t>le nombre de cartes gagnées : inconnu</w:t>
      </w:r>
    </w:p>
    <w:p w:rsidR="00C5338C" w:rsidRPr="001224EB" w:rsidRDefault="00005345" w:rsidP="00C5338C">
      <w:pPr>
        <w:pStyle w:val="Paragraphedeliste"/>
        <w:ind w:left="360"/>
        <w:jc w:val="both"/>
        <w:rPr>
          <w:sz w:val="24"/>
          <w:szCs w:val="24"/>
        </w:rPr>
      </w:pPr>
      <w:r w:rsidRPr="00005345">
        <w:rPr>
          <w:b/>
          <w:noProof/>
          <w:color w:val="0070C0"/>
          <w:sz w:val="24"/>
          <w:szCs w:val="24"/>
          <w:lang w:eastAsia="fr-FR"/>
        </w:rPr>
        <w:pict>
          <v:group id="_x0000_s1209" style="position:absolute;left:0;text-align:left;margin-left:21.2pt;margin-top:3.65pt;width:423pt;height:28.3pt;z-index:251679744" coordorigin="1275,12373" coordsize="8460,566">
            <v:group id="_x0000_s1210" style="position:absolute;left:1275;top:12656;width:8460;height:283" coordorigin="1275,11115" coordsize="8460,283">
              <v:rect id="_x0000_s1211" style="position:absolute;left:1275;top:11115;width:283;height:283" fillcolor="#00b0f0"/>
              <v:rect id="_x0000_s1212" style="position:absolute;left:1558;top:11115;width:283;height:283" fillcolor="#00b0f0"/>
              <v:rect id="_x0000_s1213" style="position:absolute;left:1841;top:11115;width:283;height:283" fillcolor="#00b0f0"/>
              <v:rect id="_x0000_s1214" style="position:absolute;left:2124;top:11115;width:283;height:283" fillcolor="#00b0f0"/>
              <v:rect id="_x0000_s1215" style="position:absolute;left:2402;top:11115;width:283;height:283" fillcolor="#00b0f0"/>
              <v:rect id="_x0000_s1216" style="position:absolute;left:2672;top:11115;width:283;height:283" fillcolor="#00b0f0"/>
              <v:rect id="_x0000_s1217" style="position:absolute;left:2958;top:11115;width:283;height:283" fillcolor="#00b0f0"/>
              <v:rect id="_x0000_s1218" style="position:absolute;left:3241;top:11115;width:283;height:283" fillcolor="#00b0f0"/>
              <v:rect id="_x0000_s1219" style="position:absolute;left:3524;top:11115;width:283;height:283" fillcolor="#00b0f0"/>
              <v:rect id="_x0000_s1220" style="position:absolute;left:3807;top:11115;width:283;height:283" fillcolor="#00b0f0"/>
              <v:rect id="_x0000_s1221" style="position:absolute;left:4090;top:11115;width:283;height:283" fillcolor="#00b0f0"/>
              <v:rect id="_x0000_s1222" style="position:absolute;left:4373;top:11115;width:283;height:283" fillcolor="#00b0f0"/>
              <v:rect id="_x0000_s1223" style="position:absolute;left:4656;top:11115;width:283;height:283" fillcolor="#00b0f0"/>
              <v:rect id="_x0000_s1224" style="position:absolute;left:4939;top:11115;width:283;height:283" fillcolor="#00b0f0"/>
              <v:rect id="_x0000_s1225" style="position:absolute;left:5222;top:11115;width:283;height:283" fillcolor="#00b0f0"/>
              <v:rect id="_x0000_s1226" style="position:absolute;left:5505;top:11115;width:283;height:283" fillcolor="#00b0f0"/>
              <v:rect id="_x0000_s1227" style="position:absolute;left:5788;top:11115;width:283;height:283" fillcolor="#00b0f0"/>
              <v:rect id="_x0000_s1228" style="position:absolute;left:6071;top:11115;width:283;height:283" fillcolor="#00b0f0"/>
              <v:rect id="_x0000_s1229" style="position:absolute;left:6354;top:11115;width:283;height:283" fillcolor="#00b0f0"/>
              <v:rect id="_x0000_s1230" style="position:absolute;left:6632;top:11115;width:283;height:283" fillcolor="#00b0f0"/>
              <v:rect id="_x0000_s1231" style="position:absolute;left:6902;top:11115;width:283;height:283" fillcolor="#00b0f0"/>
              <v:rect id="_x0000_s1232" style="position:absolute;left:7188;top:11115;width:283;height:283" fillcolor="#00b0f0"/>
              <v:rect id="_x0000_s1233" style="position:absolute;left:7471;top:11115;width:283;height:283" fillcolor="#00b0f0"/>
              <v:rect id="_x0000_s1234" style="position:absolute;left:7754;top:11115;width:283;height:283" fillcolor="#00b0f0"/>
              <v:rect id="_x0000_s1235" style="position:absolute;left:8037;top:11115;width:283;height:283" fillcolor="#00b0f0"/>
              <v:rect id="_x0000_s1236" style="position:absolute;left:8320;top:11115;width:283;height:283" fillcolor="#00b0f0"/>
              <v:rect id="_x0000_s1237" style="position:absolute;left:8603;top:11115;width:283;height:283" fillcolor="#00b0f0"/>
              <v:rect id="_x0000_s1238" style="position:absolute;left:8886;top:11115;width:283;height:283" fillcolor="#00b0f0"/>
              <v:rect id="_x0000_s1239" style="position:absolute;left:9169;top:11115;width:283;height:283" fillcolor="#00b0f0"/>
              <v:rect id="_x0000_s1240" style="position:absolute;left:9452;top:11115;width:283;height:283" fillcolor="#00b0f0"/>
            </v:group>
            <v:group id="_x0000_s1241" style="position:absolute;left:1275;top:12373;width:5094;height:285" coordorigin="1275,10832" coordsize="5094,285">
              <v:rect id="_x0000_s1242" style="position:absolute;left:1275;top:10832;width:283;height:283" fillcolor="#92d050"/>
              <v:rect id="_x0000_s1243" style="position:absolute;left:1558;top:10832;width:283;height:283" fillcolor="#92d050"/>
              <v:rect id="_x0000_s1244" style="position:absolute;left:1841;top:10832;width:283;height:283" fillcolor="#92d050"/>
              <v:rect id="_x0000_s1245" style="position:absolute;left:2124;top:10832;width:283;height:283" fillcolor="#92d050"/>
              <v:rect id="_x0000_s1246" style="position:absolute;left:2402;top:10832;width:283;height:283" fillcolor="#92d050"/>
              <v:rect id="_x0000_s1247" style="position:absolute;left:2672;top:10832;width:283;height:283" fillcolor="#92d050"/>
              <v:rect id="_x0000_s1248" style="position:absolute;left:2958;top:10832;width:283;height:283" fillcolor="#92d050"/>
              <v:rect id="_x0000_s1249" style="position:absolute;left:3241;top:10832;width:283;height:283" fillcolor="#92d050"/>
              <v:rect id="_x0000_s1250" style="position:absolute;left:3524;top:10832;width:283;height:283" fillcolor="#92d050"/>
              <v:rect id="_x0000_s1251" style="position:absolute;left:3807;top:10832;width:283;height:283" fillcolor="#92d050"/>
              <v:rect id="_x0000_s1252" style="position:absolute;left:4090;top:10832;width:283;height:283" fillcolor="#92d050"/>
              <v:rect id="_x0000_s1253" style="position:absolute;left:4373;top:10832;width:283;height:283" fillcolor="#92d050"/>
              <v:rect id="_x0000_s1254" style="position:absolute;left:4656;top:10832;width:283;height:283" fillcolor="#92d050"/>
              <v:rect id="_x0000_s1255" style="position:absolute;left:4939;top:10832;width:283;height:283" fillcolor="#92d050"/>
              <v:rect id="_x0000_s1256" style="position:absolute;left:5222;top:10832;width:283;height:283" fillcolor="#92d050"/>
              <v:rect id="_x0000_s1257" style="position:absolute;left:5512;top:10834;width:283;height:283" fillcolor="#92d050"/>
              <v:rect id="_x0000_s1258" style="position:absolute;left:5795;top:10834;width:283;height:283" fillcolor="#92d050"/>
              <v:rect id="_x0000_s1259" style="position:absolute;left:6086;top:10832;width:283;height:283" fillcolor="#92d050"/>
            </v:group>
            <v:rect id="_x0000_s1260" style="position:absolute;left:6361;top:12375;width:3374;height:281" fillcolor="red"/>
          </v:group>
        </w:pict>
      </w:r>
    </w:p>
    <w:p w:rsidR="00C5338C" w:rsidRPr="001224EB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b/>
          <w:color w:val="0070C0"/>
          <w:sz w:val="24"/>
          <w:szCs w:val="24"/>
        </w:rPr>
        <w:tab/>
      </w:r>
      <w:r>
        <w:rPr>
          <w:b/>
          <w:color w:val="0070C0"/>
          <w:sz w:val="24"/>
          <w:szCs w:val="24"/>
        </w:rPr>
        <w:tab/>
        <w:t>Le nombre de cartes après la récré : 30</w:t>
      </w: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numPr>
          <w:ilvl w:val="0"/>
          <w:numId w:val="23"/>
        </w:numPr>
        <w:ind w:left="426"/>
        <w:jc w:val="both"/>
        <w:rPr>
          <w:sz w:val="24"/>
          <w:szCs w:val="24"/>
        </w:rPr>
      </w:pPr>
      <w:r w:rsidRPr="005663C0">
        <w:rPr>
          <w:b/>
          <w:color w:val="0070C0"/>
          <w:sz w:val="24"/>
          <w:szCs w:val="24"/>
        </w:rPr>
        <w:t>Les étages</w:t>
      </w:r>
      <w:r w:rsidRPr="005663C0">
        <w:rPr>
          <w:b/>
          <w:sz w:val="24"/>
          <w:szCs w:val="24"/>
        </w:rPr>
        <w:t xml:space="preserve"> : </w:t>
      </w:r>
    </w:p>
    <w:p w:rsidR="00C5338C" w:rsidRPr="005663C0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 w:rsidRPr="005663C0">
        <w:rPr>
          <w:sz w:val="24"/>
          <w:szCs w:val="24"/>
        </w:rPr>
        <w:t>Il faut partir du 3</w:t>
      </w:r>
      <w:r w:rsidRPr="005663C0">
        <w:rPr>
          <w:sz w:val="24"/>
          <w:szCs w:val="24"/>
          <w:vertAlign w:val="superscript"/>
        </w:rPr>
        <w:t>ème</w:t>
      </w:r>
      <w:r w:rsidRPr="005663C0">
        <w:rPr>
          <w:sz w:val="24"/>
          <w:szCs w:val="24"/>
        </w:rPr>
        <w:t xml:space="preserve"> étage et trouver de combien d’étages il faut monter pour arriver au 14</w:t>
      </w:r>
      <w:r w:rsidRPr="005663C0">
        <w:rPr>
          <w:sz w:val="24"/>
          <w:szCs w:val="24"/>
          <w:vertAlign w:val="superscript"/>
        </w:rPr>
        <w:t>ème</w:t>
      </w:r>
      <w:r w:rsidRPr="005663C0">
        <w:rPr>
          <w:sz w:val="24"/>
          <w:szCs w:val="24"/>
        </w:rPr>
        <w:t xml:space="preserve"> étage.</w:t>
      </w:r>
    </w:p>
    <w:p w:rsidR="00C5338C" w:rsidRPr="00E07D7C" w:rsidRDefault="00C5338C" w:rsidP="00C5338C">
      <w:pPr>
        <w:pStyle w:val="Paragraphedeliste"/>
        <w:ind w:left="426"/>
        <w:jc w:val="both"/>
        <w:rPr>
          <w:b/>
          <w:color w:val="FF0000"/>
          <w:sz w:val="24"/>
          <w:szCs w:val="24"/>
        </w:rPr>
      </w:pPr>
      <w:r w:rsidRPr="00E07D7C">
        <w:rPr>
          <w:b/>
          <w:color w:val="00B0F0"/>
          <w:sz w:val="24"/>
          <w:szCs w:val="24"/>
        </w:rPr>
        <w:t>3</w:t>
      </w:r>
      <w:r w:rsidRPr="00E07D7C">
        <w:rPr>
          <w:b/>
          <w:color w:val="00B0F0"/>
          <w:sz w:val="24"/>
          <w:szCs w:val="24"/>
          <w:vertAlign w:val="superscript"/>
        </w:rPr>
        <w:t xml:space="preserve"> </w:t>
      </w:r>
      <w:r w:rsidRPr="00E07D7C">
        <w:rPr>
          <w:b/>
          <w:color w:val="00B0F0"/>
          <w:sz w:val="24"/>
          <w:szCs w:val="24"/>
        </w:rPr>
        <w:t>étages</w:t>
      </w:r>
      <w:r>
        <w:rPr>
          <w:sz w:val="24"/>
          <w:szCs w:val="24"/>
        </w:rPr>
        <w:t xml:space="preserve"> + </w:t>
      </w:r>
      <w:r w:rsidRPr="00E07D7C">
        <w:rPr>
          <w:b/>
          <w:color w:val="92D050"/>
          <w:sz w:val="24"/>
          <w:szCs w:val="24"/>
        </w:rPr>
        <w:t>étages montés : inconnu</w:t>
      </w:r>
      <w:r>
        <w:rPr>
          <w:sz w:val="24"/>
          <w:szCs w:val="24"/>
        </w:rPr>
        <w:t xml:space="preserve"> = </w:t>
      </w:r>
      <w:r w:rsidRPr="00E07D7C">
        <w:rPr>
          <w:b/>
          <w:color w:val="FF0000"/>
          <w:sz w:val="24"/>
          <w:szCs w:val="24"/>
        </w:rPr>
        <w:t>14 étages</w:t>
      </w:r>
    </w:p>
    <w:p w:rsidR="00C5338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3 + 11 = 14</w:t>
      </w:r>
    </w:p>
    <w:p w:rsidR="00C5338C" w:rsidRPr="00355D36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M. </w:t>
      </w:r>
      <w:proofErr w:type="spellStart"/>
      <w:r>
        <w:rPr>
          <w:sz w:val="24"/>
          <w:szCs w:val="24"/>
        </w:rPr>
        <w:t>Legentil</w:t>
      </w:r>
      <w:proofErr w:type="spellEnd"/>
      <w:r>
        <w:rPr>
          <w:sz w:val="24"/>
          <w:szCs w:val="24"/>
        </w:rPr>
        <w:t xml:space="preserve"> monte 11 étages</w:t>
      </w:r>
    </w:p>
    <w:p w:rsidR="00C5338C" w:rsidRDefault="00C5338C" w:rsidP="00C5338C">
      <w:pPr>
        <w:jc w:val="both"/>
        <w:rPr>
          <w:sz w:val="24"/>
          <w:szCs w:val="24"/>
        </w:rPr>
      </w:pPr>
    </w:p>
    <w:p w:rsidR="00C5338C" w:rsidRPr="00355D36" w:rsidRDefault="00C5338C" w:rsidP="00C5338C">
      <w:pPr>
        <w:jc w:val="both"/>
        <w:rPr>
          <w:sz w:val="24"/>
          <w:szCs w:val="24"/>
        </w:rPr>
      </w:pPr>
      <w:r w:rsidRPr="005663C0">
        <w:rPr>
          <w:b/>
          <w:color w:val="00B0F0"/>
          <w:sz w:val="24"/>
          <w:szCs w:val="24"/>
        </w:rPr>
        <w:t>3 étages</w:t>
      </w:r>
      <w:r>
        <w:rPr>
          <w:sz w:val="24"/>
          <w:szCs w:val="24"/>
        </w:rPr>
        <w:tab/>
      </w:r>
      <w:r w:rsidRPr="005663C0">
        <w:rPr>
          <w:b/>
          <w:color w:val="92D050"/>
          <w:sz w:val="24"/>
          <w:szCs w:val="24"/>
        </w:rPr>
        <w:t>étages montés : inconnu</w:t>
      </w:r>
    </w:p>
    <w:p w:rsidR="00C5338C" w:rsidRPr="001224EB" w:rsidRDefault="00005345" w:rsidP="00C5338C">
      <w:pPr>
        <w:pStyle w:val="Paragraphedeliste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261" style="position:absolute;left:0;text-align:left;margin-left:20.45pt;margin-top:1.55pt;width:198.35pt;height:28.3pt;z-index:251680768" coordorigin="1260,4029" coordsize="3967,566">
            <v:group id="_x0000_s1262" style="position:absolute;left:1260;top:4029;width:849;height:283" coordorigin="1260,4029" coordsize="849,283">
              <v:rect id="_x0000_s1263" style="position:absolute;left:1260;top:4029;width:283;height:283" fillcolor="#00b0f0"/>
              <v:rect id="_x0000_s1264" style="position:absolute;left:1543;top:4029;width:283;height:283" fillcolor="#00b0f0"/>
              <v:rect id="_x0000_s1265" style="position:absolute;left:1826;top:4029;width:283;height:283" fillcolor="#00b0f0"/>
            </v:group>
            <v:group id="_x0000_s1266" style="position:absolute;left:1260;top:4312;width:3962;height:283" coordorigin="1260,4312" coordsize="3962,283">
              <v:rect id="_x0000_s1267" style="position:absolute;left:1260;top:4312;width:283;height:283" fillcolor="red"/>
              <v:rect id="_x0000_s1268" style="position:absolute;left:1543;top:4312;width:283;height:283" fillcolor="red"/>
              <v:rect id="_x0000_s1269" style="position:absolute;left:1826;top:4312;width:283;height:283" fillcolor="red"/>
              <v:rect id="_x0000_s1270" style="position:absolute;left:2109;top:4312;width:283;height:283" fillcolor="red"/>
              <v:rect id="_x0000_s1271" style="position:absolute;left:2392;top:4312;width:283;height:283" fillcolor="red"/>
              <v:rect id="_x0000_s1272" style="position:absolute;left:2675;top:4312;width:283;height:283" fillcolor="red"/>
              <v:rect id="_x0000_s1273" style="position:absolute;left:2958;top:4312;width:283;height:283" fillcolor="red"/>
              <v:rect id="_x0000_s1274" style="position:absolute;left:3241;top:4312;width:283;height:283" fillcolor="red"/>
              <v:rect id="_x0000_s1275" style="position:absolute;left:3524;top:4312;width:283;height:283" fillcolor="red"/>
              <v:rect id="_x0000_s1276" style="position:absolute;left:3807;top:4312;width:283;height:283" fillcolor="red"/>
              <v:rect id="_x0000_s1277" style="position:absolute;left:4090;top:4312;width:283;height:283" fillcolor="red"/>
              <v:rect id="_x0000_s1278" style="position:absolute;left:4373;top:4312;width:283;height:283" fillcolor="red"/>
              <v:rect id="_x0000_s1279" style="position:absolute;left:4656;top:4312;width:283;height:283" fillcolor="red"/>
              <v:rect id="_x0000_s1280" style="position:absolute;left:4939;top:4312;width:283;height:283" fillcolor="red"/>
            </v:group>
            <v:rect id="_x0000_s1281" style="position:absolute;left:2109;top:4029;width:3118;height:283" fillcolor="#92d050"/>
          </v:group>
        </w:pict>
      </w:r>
    </w:p>
    <w:p w:rsidR="00C5338C" w:rsidRPr="00355D36" w:rsidRDefault="00C5338C" w:rsidP="00C5338C">
      <w:pPr>
        <w:jc w:val="both"/>
        <w:rPr>
          <w:sz w:val="24"/>
          <w:szCs w:val="24"/>
        </w:rPr>
      </w:pPr>
    </w:p>
    <w:p w:rsidR="00C5338C" w:rsidRPr="005663C0" w:rsidRDefault="00C5338C" w:rsidP="00C5338C">
      <w:pPr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5663C0">
        <w:rPr>
          <w:b/>
          <w:color w:val="FF0000"/>
          <w:sz w:val="24"/>
          <w:szCs w:val="24"/>
        </w:rPr>
        <w:t>14 étages</w:t>
      </w:r>
    </w:p>
    <w:p w:rsidR="00C5338C" w:rsidRPr="00355D36" w:rsidRDefault="00C5338C" w:rsidP="00C5338C">
      <w:pPr>
        <w:jc w:val="both"/>
        <w:rPr>
          <w:sz w:val="24"/>
          <w:szCs w:val="24"/>
        </w:rPr>
      </w:pPr>
    </w:p>
    <w:p w:rsidR="00C5338C" w:rsidRPr="00355D36" w:rsidRDefault="00C5338C" w:rsidP="00C5338C">
      <w:pPr>
        <w:jc w:val="both"/>
        <w:rPr>
          <w:sz w:val="24"/>
          <w:szCs w:val="24"/>
        </w:rPr>
      </w:pPr>
    </w:p>
    <w:p w:rsidR="00C5338C" w:rsidRDefault="00C5338C" w:rsidP="00C5338C">
      <w:pPr>
        <w:pStyle w:val="Paragraphedeliste"/>
        <w:numPr>
          <w:ilvl w:val="0"/>
          <w:numId w:val="4"/>
        </w:numPr>
        <w:ind w:left="360"/>
        <w:jc w:val="both"/>
        <w:rPr>
          <w:sz w:val="24"/>
          <w:szCs w:val="24"/>
        </w:rPr>
      </w:pPr>
      <w:r w:rsidRPr="001224EB">
        <w:rPr>
          <w:b/>
          <w:color w:val="0070C0"/>
          <w:sz w:val="24"/>
          <w:szCs w:val="24"/>
        </w:rPr>
        <w:t>Les élèves</w:t>
      </w:r>
      <w:r w:rsidRPr="001224EB">
        <w:rPr>
          <w:b/>
          <w:sz w:val="24"/>
          <w:szCs w:val="24"/>
        </w:rPr>
        <w:t xml:space="preserve"> : </w:t>
      </w:r>
      <w:r w:rsidRPr="005663C0">
        <w:rPr>
          <w:sz w:val="24"/>
          <w:szCs w:val="24"/>
        </w:rPr>
        <w:t xml:space="preserve">S’il y a 3 élèves de plus dans la classe de Camille, c’est qu’il y a 3 élèves de moins dans la classe </w:t>
      </w:r>
      <w:proofErr w:type="gramStart"/>
      <w:r w:rsidRPr="005663C0">
        <w:rPr>
          <w:sz w:val="24"/>
          <w:szCs w:val="24"/>
        </w:rPr>
        <w:t>de Hugo</w:t>
      </w:r>
      <w:proofErr w:type="gramEnd"/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Il faut enlever 3 élèves de la classe de Camille pour trouver le nombre d’élèves dans la classe </w:t>
      </w:r>
      <w:proofErr w:type="gramStart"/>
      <w:r>
        <w:rPr>
          <w:sz w:val="24"/>
          <w:szCs w:val="24"/>
        </w:rPr>
        <w:t>de Hugo</w:t>
      </w:r>
      <w:proofErr w:type="gramEnd"/>
    </w:p>
    <w:p w:rsidR="00C5338C" w:rsidRPr="000D7797" w:rsidRDefault="00C5338C" w:rsidP="00C5338C">
      <w:pPr>
        <w:pStyle w:val="Paragraphedeliste"/>
        <w:ind w:left="360"/>
        <w:jc w:val="both"/>
        <w:rPr>
          <w:color w:val="FF0000"/>
          <w:sz w:val="24"/>
          <w:szCs w:val="24"/>
        </w:rPr>
      </w:pPr>
      <w:r>
        <w:rPr>
          <w:b/>
          <w:color w:val="0070C0"/>
          <w:sz w:val="24"/>
          <w:szCs w:val="24"/>
        </w:rPr>
        <w:t>23 élèves –</w:t>
      </w:r>
      <w:r>
        <w:rPr>
          <w:sz w:val="24"/>
          <w:szCs w:val="24"/>
        </w:rPr>
        <w:t xml:space="preserve"> </w:t>
      </w:r>
      <w:r w:rsidRPr="000D7797">
        <w:rPr>
          <w:color w:val="92D050"/>
          <w:sz w:val="24"/>
          <w:szCs w:val="24"/>
        </w:rPr>
        <w:t xml:space="preserve">3 élèves </w:t>
      </w:r>
      <w:r>
        <w:rPr>
          <w:sz w:val="24"/>
          <w:szCs w:val="24"/>
        </w:rPr>
        <w:t xml:space="preserve">= </w:t>
      </w:r>
      <w:r w:rsidRPr="000D7797">
        <w:rPr>
          <w:color w:val="FF0000"/>
          <w:sz w:val="24"/>
          <w:szCs w:val="24"/>
        </w:rPr>
        <w:t>nombre d’élèves de la classe de Hugo : inconnu</w:t>
      </w:r>
    </w:p>
    <w:p w:rsidR="00C5338C" w:rsidRPr="000D7797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0D7797">
        <w:rPr>
          <w:sz w:val="24"/>
          <w:szCs w:val="24"/>
        </w:rPr>
        <w:t>23-3 = 20</w:t>
      </w:r>
    </w:p>
    <w:p w:rsidR="00C5338C" w:rsidRPr="000D7797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0D7797">
        <w:rPr>
          <w:sz w:val="24"/>
          <w:szCs w:val="24"/>
        </w:rPr>
        <w:t xml:space="preserve">Il y a 20 élèves dans la classe </w:t>
      </w:r>
      <w:proofErr w:type="gramStart"/>
      <w:r w:rsidRPr="000D7797">
        <w:rPr>
          <w:sz w:val="24"/>
          <w:szCs w:val="24"/>
        </w:rPr>
        <w:t>de Hugo</w:t>
      </w:r>
      <w:proofErr w:type="gramEnd"/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>
        <w:rPr>
          <w:b/>
          <w:color w:val="0070C0"/>
          <w:sz w:val="24"/>
          <w:szCs w:val="24"/>
        </w:rPr>
        <w:tab/>
        <w:t>Nombre</w:t>
      </w:r>
      <w:r w:rsidR="00185113">
        <w:rPr>
          <w:b/>
          <w:color w:val="0070C0"/>
          <w:sz w:val="24"/>
          <w:szCs w:val="24"/>
        </w:rPr>
        <w:t xml:space="preserve"> d’élèves classe de Camille : 23</w:t>
      </w:r>
    </w:p>
    <w:p w:rsidR="00C5338C" w:rsidRDefault="00005345" w:rsidP="00C5338C">
      <w:pPr>
        <w:pStyle w:val="Paragraphedeliste"/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282" style="position:absolute;left:0;text-align:left;margin-left:20.45pt;margin-top:8.5pt;width:316.8pt;height:28.3pt;z-index:251681792" coordorigin="1260,7755" coordsize="6336,566">
            <v:rect id="_x0000_s1283" style="position:absolute;left:2068;top:8038;width:5528;height:283" fillcolor="red"/>
            <v:group id="_x0000_s1284" style="position:absolute;left:1260;top:7755;width:6336;height:285" coordorigin="1260,7755" coordsize="6336,285">
              <v:rect id="_x0000_s1285" style="position:absolute;left:1260;top:7755;width:283;height:283" fillcolor="#00b0f0"/>
              <v:rect id="_x0000_s1286" style="position:absolute;left:1500;top:7755;width:283;height:283" fillcolor="#00b0f0"/>
              <v:rect id="_x0000_s1287" style="position:absolute;left:1783;top:7755;width:283;height:283" fillcolor="#00b0f0"/>
              <v:rect id="_x0000_s1288" style="position:absolute;left:2066;top:7755;width:283;height:283" fillcolor="#00b0f0"/>
              <v:rect id="_x0000_s1289" style="position:absolute;left:2349;top:7755;width:283;height:283" fillcolor="#00b0f0"/>
              <v:rect id="_x0000_s1290" style="position:absolute;left:2632;top:7755;width:283;height:283" fillcolor="#00b0f0"/>
              <v:rect id="_x0000_s1291" style="position:absolute;left:2915;top:7755;width:283;height:283" fillcolor="#00b0f0"/>
              <v:rect id="_x0000_s1292" style="position:absolute;left:3155;top:7755;width:283;height:283" fillcolor="#00b0f0"/>
              <v:rect id="_x0000_s1293" style="position:absolute;left:3438;top:7755;width:283;height:283" fillcolor="#00b0f0"/>
              <v:rect id="_x0000_s1294" style="position:absolute;left:3721;top:7755;width:283;height:283" fillcolor="#00b0f0"/>
              <v:rect id="_x0000_s1295" style="position:absolute;left:4004;top:7755;width:283;height:283" fillcolor="#00b0f0"/>
              <v:rect id="_x0000_s1296" style="position:absolute;left:4287;top:7755;width:283;height:283" fillcolor="#00b0f0"/>
              <v:rect id="_x0000_s1297" style="position:absolute;left:4527;top:7755;width:283;height:283" fillcolor="#00b0f0"/>
              <v:rect id="_x0000_s1298" style="position:absolute;left:4810;top:7755;width:283;height:283" fillcolor="#00b0f0"/>
              <v:rect id="_x0000_s1299" style="position:absolute;left:5093;top:7755;width:283;height:283" fillcolor="#00b0f0"/>
              <v:rect id="_x0000_s1300" style="position:absolute;left:5376;top:7755;width:283;height:283" fillcolor="#00b0f0"/>
              <v:rect id="_x0000_s1301" style="position:absolute;left:5659;top:7755;width:283;height:283" fillcolor="#00b0f0"/>
              <v:rect id="_x0000_s1302" style="position:absolute;left:5899;top:7755;width:283;height:283" fillcolor="#00b0f0"/>
              <v:rect id="_x0000_s1303" style="position:absolute;left:6182;top:7755;width:283;height:283" fillcolor="#00b0f0"/>
              <v:rect id="_x0000_s1304" style="position:absolute;left:6465;top:7755;width:283;height:283" fillcolor="#00b0f0"/>
              <v:rect id="_x0000_s1305" style="position:absolute;left:6747;top:7755;width:283;height:283" fillcolor="#00b0f0"/>
              <v:rect id="_x0000_s1306" style="position:absolute;left:7030;top:7757;width:283;height:283" fillcolor="#00b0f0"/>
              <v:rect id="_x0000_s1307" style="position:absolute;left:7313;top:7755;width:283;height:283" fillcolor="#00b0f0"/>
            </v:group>
            <v:rect id="_x0000_s1308" style="position:absolute;left:1262;top:8038;width:283;height:283" fillcolor="#92d050"/>
            <v:rect id="_x0000_s1309" style="position:absolute;left:1502;top:8038;width:283;height:283" fillcolor="#92d050"/>
            <v:rect id="_x0000_s1310" style="position:absolute;left:1785;top:8038;width:283;height:283" fillcolor="#92d050"/>
          </v:group>
        </w:pict>
      </w:r>
    </w:p>
    <w:p w:rsidR="00C5338C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0D7797">
        <w:rPr>
          <w:b/>
          <w:color w:val="92D050"/>
          <w:sz w:val="24"/>
          <w:szCs w:val="24"/>
        </w:rPr>
        <w:t>3 élèves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D7797">
        <w:rPr>
          <w:b/>
          <w:color w:val="FF0000"/>
          <w:sz w:val="24"/>
          <w:szCs w:val="24"/>
        </w:rPr>
        <w:t xml:space="preserve">nombre d’élèves dans la classe </w:t>
      </w:r>
      <w:proofErr w:type="gramStart"/>
      <w:r w:rsidRPr="000D7797">
        <w:rPr>
          <w:b/>
          <w:color w:val="FF0000"/>
          <w:sz w:val="24"/>
          <w:szCs w:val="24"/>
        </w:rPr>
        <w:t>de Hugo</w:t>
      </w:r>
      <w:proofErr w:type="gramEnd"/>
      <w:r w:rsidRPr="000D7797">
        <w:rPr>
          <w:b/>
          <w:color w:val="FF0000"/>
          <w:sz w:val="24"/>
          <w:szCs w:val="24"/>
        </w:rPr>
        <w:t> : inconnu</w:t>
      </w:r>
    </w:p>
    <w:p w:rsidR="00C5338C" w:rsidRPr="005663C0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5663C0">
        <w:rPr>
          <w:color w:val="FF0000"/>
          <w:sz w:val="24"/>
          <w:szCs w:val="24"/>
        </w:rPr>
        <w:t xml:space="preserve">. </w:t>
      </w:r>
    </w:p>
    <w:p w:rsidR="00C5338C" w:rsidRPr="001224EB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Default="00C5338C" w:rsidP="00C5338C">
      <w:pPr>
        <w:pStyle w:val="Paragraphedeliste"/>
        <w:numPr>
          <w:ilvl w:val="0"/>
          <w:numId w:val="4"/>
        </w:numPr>
        <w:ind w:left="360"/>
        <w:jc w:val="both"/>
        <w:rPr>
          <w:sz w:val="24"/>
          <w:szCs w:val="24"/>
        </w:rPr>
      </w:pPr>
      <w:r w:rsidRPr="001224EB">
        <w:rPr>
          <w:b/>
          <w:color w:val="0070C0"/>
          <w:sz w:val="24"/>
          <w:szCs w:val="24"/>
        </w:rPr>
        <w:t>L’escargot</w:t>
      </w:r>
      <w:r w:rsidRPr="001224EB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Il faut ajouter les deux déplacements pour savoir de combien de centimètres l’escargot a avancé.</w:t>
      </w:r>
    </w:p>
    <w:p w:rsidR="00C5338C" w:rsidRDefault="00C5338C" w:rsidP="00C5338C">
      <w:pPr>
        <w:pStyle w:val="Paragraphedeliste"/>
        <w:ind w:left="360"/>
        <w:jc w:val="both"/>
        <w:rPr>
          <w:color w:val="FF0000"/>
          <w:sz w:val="24"/>
          <w:szCs w:val="24"/>
        </w:rPr>
      </w:pPr>
      <w:r w:rsidRPr="00185113">
        <w:rPr>
          <w:b/>
          <w:color w:val="FF0000"/>
          <w:sz w:val="24"/>
          <w:szCs w:val="24"/>
        </w:rPr>
        <w:t>23cm</w:t>
      </w:r>
      <w:r>
        <w:rPr>
          <w:b/>
          <w:color w:val="0070C0"/>
          <w:sz w:val="24"/>
          <w:szCs w:val="24"/>
        </w:rPr>
        <w:t xml:space="preserve"> + </w:t>
      </w:r>
      <w:r w:rsidRPr="00185113">
        <w:rPr>
          <w:b/>
          <w:color w:val="7030A0"/>
          <w:sz w:val="24"/>
          <w:szCs w:val="24"/>
        </w:rPr>
        <w:t>12cm</w:t>
      </w:r>
      <w:r>
        <w:rPr>
          <w:b/>
          <w:color w:val="0070C0"/>
          <w:sz w:val="24"/>
          <w:szCs w:val="24"/>
        </w:rPr>
        <w:t xml:space="preserve"> = </w:t>
      </w:r>
      <w:r w:rsidRPr="00185113">
        <w:rPr>
          <w:b/>
          <w:color w:val="92D050"/>
          <w:sz w:val="24"/>
          <w:szCs w:val="24"/>
        </w:rPr>
        <w:t>déplacement total :</w:t>
      </w:r>
      <w:r w:rsidRPr="00185113">
        <w:rPr>
          <w:color w:val="92D050"/>
          <w:sz w:val="24"/>
          <w:szCs w:val="24"/>
        </w:rPr>
        <w:t xml:space="preserve"> inconnu</w:t>
      </w:r>
    </w:p>
    <w:p w:rsidR="00C5338C" w:rsidRPr="00A6788E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A6788E">
        <w:rPr>
          <w:sz w:val="24"/>
          <w:szCs w:val="24"/>
        </w:rPr>
        <w:t>23+12 = 35</w:t>
      </w:r>
    </w:p>
    <w:p w:rsidR="00C5338C" w:rsidRPr="00A6788E" w:rsidRDefault="00C5338C" w:rsidP="00C5338C">
      <w:pPr>
        <w:pStyle w:val="Paragraphedeliste"/>
        <w:ind w:left="360"/>
        <w:jc w:val="both"/>
        <w:rPr>
          <w:sz w:val="24"/>
          <w:szCs w:val="24"/>
        </w:rPr>
      </w:pPr>
      <w:r w:rsidRPr="00A6788E">
        <w:rPr>
          <w:sz w:val="24"/>
          <w:szCs w:val="24"/>
        </w:rPr>
        <w:t>L’escargot a avancé de 35cm.</w:t>
      </w:r>
    </w:p>
    <w:p w:rsidR="00C5338C" w:rsidRDefault="00C5338C" w:rsidP="00C5338C">
      <w:pPr>
        <w:jc w:val="both"/>
        <w:rPr>
          <w:sz w:val="24"/>
          <w:szCs w:val="24"/>
        </w:rPr>
      </w:pPr>
    </w:p>
    <w:p w:rsidR="00C5338C" w:rsidRDefault="00005345" w:rsidP="00C5338C">
      <w:pPr>
        <w:jc w:val="both"/>
        <w:rPr>
          <w:sz w:val="24"/>
          <w:szCs w:val="24"/>
        </w:rPr>
      </w:pPr>
      <w:r w:rsidRPr="00005345">
        <w:rPr>
          <w:b/>
          <w:noProof/>
          <w:color w:val="FF0000"/>
          <w:sz w:val="24"/>
          <w:szCs w:val="24"/>
          <w:lang w:eastAsia="fr-FR"/>
        </w:rPr>
        <w:pict>
          <v:group id="_x0000_s1336" style="position:absolute;left:0;text-align:left;margin-left:329.6pt;margin-top:13.1pt;width:169.8pt;height:14.15pt;z-index:251684864" coordorigin="7443,10607" coordsize="3396,283">
            <v:rect id="_x0000_s1337" style="position:absolute;left:7726;top:10607;width:283;height:283" fillcolor="#8064a2 [3207]"/>
            <v:rect id="_x0000_s1338" style="position:absolute;left:8009;top:10607;width:283;height:283" fillcolor="#8064a2 [3207]"/>
            <v:rect id="_x0000_s1339" style="position:absolute;left:8292;top:10607;width:283;height:283" fillcolor="#8064a2 [3207]"/>
            <v:rect id="_x0000_s1340" style="position:absolute;left:8577;top:10607;width:283;height:283" fillcolor="#8064a2 [3207]"/>
            <v:rect id="_x0000_s1341" style="position:absolute;left:8860;top:10607;width:283;height:283" fillcolor="#8064a2 [3207]"/>
            <v:rect id="_x0000_s1342" style="position:absolute;left:9141;top:10607;width:283;height:283" fillcolor="#8064a2 [3207]"/>
            <v:rect id="_x0000_s1343" style="position:absolute;left:9424;top:10607;width:283;height:283" fillcolor="#8064a2 [3207]"/>
            <v:rect id="_x0000_s1344" style="position:absolute;left:9707;top:10607;width:283;height:283" fillcolor="#8064a2 [3207]"/>
            <v:rect id="_x0000_s1345" style="position:absolute;left:9990;top:10607;width:283;height:283" fillcolor="#8064a2 [3207]"/>
            <v:rect id="_x0000_s1346" style="position:absolute;left:7443;top:10607;width:283;height:283" fillcolor="#8064a2 [3207]"/>
            <v:rect id="_x0000_s1347" style="position:absolute;left:10273;top:10607;width:283;height:283" fillcolor="#8064a2 [3207]"/>
            <v:rect id="_x0000_s1348" style="position:absolute;left:10556;top:10607;width:283;height:283" fillcolor="#8064a2 [3207]"/>
          </v:group>
        </w:pict>
      </w:r>
      <w:r w:rsidRPr="00005345">
        <w:rPr>
          <w:b/>
          <w:noProof/>
          <w:color w:val="FF0000"/>
          <w:sz w:val="24"/>
          <w:szCs w:val="24"/>
          <w:lang w:eastAsia="fr-FR"/>
        </w:rPr>
        <w:pict>
          <v:group id="_x0000_s1312" style="position:absolute;left:0;text-align:left;margin-left:4.15pt;margin-top:13.1pt;width:325.55pt;height:14.15pt;z-index:251683840" coordorigin="1217,10607" coordsize="6511,283">
            <v:rect id="_x0000_s1313" style="position:absolute;left:1217;top:10607;width:283;height:283" fillcolor="red"/>
            <v:rect id="_x0000_s1314" style="position:absolute;left:1502;top:10607;width:283;height:283" fillcolor="red"/>
            <v:rect id="_x0000_s1315" style="position:absolute;left:1785;top:10607;width:283;height:283" fillcolor="red"/>
            <v:rect id="_x0000_s1316" style="position:absolute;left:2066;top:10607;width:283;height:283" fillcolor="red"/>
            <v:rect id="_x0000_s1317" style="position:absolute;left:2349;top:10607;width:283;height:283" fillcolor="red"/>
            <v:rect id="_x0000_s1318" style="position:absolute;left:2632;top:10607;width:283;height:283" fillcolor="red"/>
            <v:rect id="_x0000_s1319" style="position:absolute;left:2917;top:10607;width:283;height:283" fillcolor="red"/>
            <v:rect id="_x0000_s1320" style="position:absolute;left:3200;top:10607;width:283;height:283" fillcolor="red"/>
            <v:rect id="_x0000_s1321" style="position:absolute;left:3481;top:10607;width:283;height:283" fillcolor="red"/>
            <v:rect id="_x0000_s1322" style="position:absolute;left:3764;top:10607;width:283;height:283" fillcolor="red"/>
            <v:rect id="_x0000_s1323" style="position:absolute;left:4047;top:10607;width:283;height:283" fillcolor="red"/>
            <v:rect id="_x0000_s1324" style="position:absolute;left:4332;top:10607;width:283;height:283" fillcolor="red"/>
            <v:rect id="_x0000_s1325" style="position:absolute;left:4615;top:10607;width:283;height:283" fillcolor="red"/>
            <v:rect id="_x0000_s1326" style="position:absolute;left:4896;top:10607;width:283;height:283" fillcolor="red"/>
            <v:rect id="_x0000_s1327" style="position:absolute;left:5179;top:10607;width:283;height:283" fillcolor="red"/>
            <v:rect id="_x0000_s1328" style="position:absolute;left:5462;top:10607;width:283;height:283" fillcolor="red"/>
            <v:rect id="_x0000_s1329" style="position:absolute;left:5747;top:10607;width:283;height:283" fillcolor="red"/>
            <v:rect id="_x0000_s1330" style="position:absolute;left:6030;top:10607;width:283;height:283" fillcolor="red"/>
            <v:rect id="_x0000_s1331" style="position:absolute;left:6311;top:10607;width:283;height:283" fillcolor="red"/>
            <v:rect id="_x0000_s1332" style="position:absolute;left:6594;top:10607;width:283;height:283" fillcolor="red"/>
            <v:rect id="_x0000_s1333" style="position:absolute;left:6877;top:10607;width:283;height:283" fillcolor="red"/>
            <v:rect id="_x0000_s1334" style="position:absolute;left:7162;top:10607;width:283;height:283" fillcolor="red"/>
            <v:rect id="_x0000_s1335" style="position:absolute;left:7445;top:10607;width:283;height:283" fillcolor="red"/>
          </v:group>
        </w:pict>
      </w:r>
      <w:r w:rsidR="00C5338C">
        <w:rPr>
          <w:b/>
          <w:color w:val="FF0000"/>
          <w:sz w:val="24"/>
          <w:szCs w:val="24"/>
        </w:rPr>
        <w:tab/>
      </w:r>
      <w:proofErr w:type="gramStart"/>
      <w:r w:rsidR="00C5338C" w:rsidRPr="00A6788E">
        <w:rPr>
          <w:b/>
          <w:color w:val="FF0000"/>
          <w:sz w:val="24"/>
          <w:szCs w:val="24"/>
        </w:rPr>
        <w:t>premier</w:t>
      </w:r>
      <w:proofErr w:type="gramEnd"/>
      <w:r w:rsidR="00C5338C" w:rsidRPr="00A6788E">
        <w:rPr>
          <w:b/>
          <w:color w:val="FF0000"/>
          <w:sz w:val="24"/>
          <w:szCs w:val="24"/>
        </w:rPr>
        <w:t xml:space="preserve"> déplacement : 23</w:t>
      </w:r>
      <w:r w:rsidR="00C5338C" w:rsidRPr="00A6788E">
        <w:rPr>
          <w:b/>
          <w:color w:val="FF0000"/>
          <w:sz w:val="24"/>
          <w:szCs w:val="24"/>
        </w:rPr>
        <w:tab/>
      </w:r>
      <w:r w:rsidR="00C5338C">
        <w:rPr>
          <w:sz w:val="24"/>
          <w:szCs w:val="24"/>
        </w:rPr>
        <w:tab/>
      </w:r>
      <w:r w:rsidR="00C5338C">
        <w:rPr>
          <w:sz w:val="24"/>
          <w:szCs w:val="24"/>
        </w:rPr>
        <w:tab/>
      </w:r>
      <w:r w:rsidR="00C5338C">
        <w:rPr>
          <w:sz w:val="24"/>
          <w:szCs w:val="24"/>
        </w:rPr>
        <w:tab/>
      </w:r>
      <w:r w:rsidR="00C5338C" w:rsidRPr="00A6788E">
        <w:rPr>
          <w:b/>
          <w:color w:val="8064A2" w:themeColor="accent4"/>
          <w:sz w:val="24"/>
          <w:szCs w:val="24"/>
        </w:rPr>
        <w:t>deuxième déplacement : 12</w:t>
      </w:r>
    </w:p>
    <w:p w:rsidR="00C5338C" w:rsidRDefault="00C5338C" w:rsidP="00C5338C">
      <w:pPr>
        <w:jc w:val="both"/>
        <w:rPr>
          <w:sz w:val="24"/>
          <w:szCs w:val="24"/>
        </w:rPr>
      </w:pPr>
    </w:p>
    <w:p w:rsidR="00C5338C" w:rsidRDefault="00005345" w:rsidP="00C5338C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311" style="position:absolute;left:0;text-align:left;margin-left:4.15pt;margin-top:-.35pt;width:496.05pt;height:14.15pt;z-index:251682816" fillcolor="#92d050"/>
        </w:pict>
      </w:r>
    </w:p>
    <w:p w:rsidR="00C5338C" w:rsidRDefault="00C5338C" w:rsidP="00C5338C">
      <w:pPr>
        <w:jc w:val="both"/>
        <w:rPr>
          <w:sz w:val="24"/>
          <w:szCs w:val="24"/>
        </w:rPr>
      </w:pPr>
    </w:p>
    <w:p w:rsidR="00C5338C" w:rsidRPr="00A6788E" w:rsidRDefault="00C5338C" w:rsidP="00C5338C">
      <w:pPr>
        <w:jc w:val="both"/>
        <w:rPr>
          <w:b/>
          <w:color w:val="92D050"/>
          <w:sz w:val="24"/>
          <w:szCs w:val="24"/>
        </w:rPr>
      </w:pPr>
      <w:r w:rsidRPr="00A6788E">
        <w:rPr>
          <w:b/>
          <w:color w:val="92D050"/>
          <w:sz w:val="24"/>
          <w:szCs w:val="24"/>
        </w:rPr>
        <w:tab/>
      </w:r>
      <w:r w:rsidRPr="00A6788E">
        <w:rPr>
          <w:b/>
          <w:color w:val="92D050"/>
          <w:sz w:val="24"/>
          <w:szCs w:val="24"/>
        </w:rPr>
        <w:tab/>
      </w:r>
      <w:r w:rsidRPr="00A6788E">
        <w:rPr>
          <w:b/>
          <w:color w:val="92D050"/>
          <w:sz w:val="24"/>
          <w:szCs w:val="24"/>
        </w:rPr>
        <w:tab/>
      </w:r>
      <w:r w:rsidRPr="00A6788E">
        <w:rPr>
          <w:b/>
          <w:color w:val="92D050"/>
          <w:sz w:val="24"/>
          <w:szCs w:val="24"/>
        </w:rPr>
        <w:tab/>
      </w:r>
      <w:proofErr w:type="gramStart"/>
      <w:r w:rsidRPr="00A6788E">
        <w:rPr>
          <w:b/>
          <w:color w:val="92D050"/>
          <w:sz w:val="24"/>
          <w:szCs w:val="24"/>
        </w:rPr>
        <w:t>déplacement</w:t>
      </w:r>
      <w:proofErr w:type="gramEnd"/>
      <w:r w:rsidRPr="00A6788E">
        <w:rPr>
          <w:b/>
          <w:color w:val="92D050"/>
          <w:sz w:val="24"/>
          <w:szCs w:val="24"/>
        </w:rPr>
        <w:t xml:space="preserve"> total</w:t>
      </w:r>
      <w:r>
        <w:rPr>
          <w:b/>
          <w:color w:val="92D050"/>
          <w:sz w:val="24"/>
          <w:szCs w:val="24"/>
        </w:rPr>
        <w:t> : inconnu</w:t>
      </w:r>
    </w:p>
    <w:p w:rsidR="00C5338C" w:rsidRPr="001224EB" w:rsidRDefault="00C5338C" w:rsidP="00C5338C">
      <w:pPr>
        <w:pStyle w:val="Paragraphedeliste"/>
        <w:ind w:left="360"/>
        <w:jc w:val="both"/>
        <w:rPr>
          <w:sz w:val="24"/>
          <w:szCs w:val="24"/>
        </w:rPr>
      </w:pPr>
    </w:p>
    <w:p w:rsidR="00C5338C" w:rsidRPr="00E36F73" w:rsidRDefault="00C5338C" w:rsidP="00C5338C">
      <w:pPr>
        <w:pStyle w:val="Paragraphedeliste"/>
        <w:numPr>
          <w:ilvl w:val="0"/>
          <w:numId w:val="4"/>
        </w:numPr>
        <w:ind w:left="426"/>
        <w:jc w:val="both"/>
        <w:rPr>
          <w:rFonts w:cstheme="minorHAnsi"/>
          <w:sz w:val="24"/>
          <w:szCs w:val="24"/>
        </w:rPr>
      </w:pPr>
      <w:r w:rsidRPr="004C4486">
        <w:rPr>
          <w:b/>
          <w:color w:val="0070C0"/>
          <w:sz w:val="24"/>
        </w:rPr>
        <w:t>Les billes</w:t>
      </w:r>
      <w:r w:rsidRPr="004C4486">
        <w:rPr>
          <w:b/>
          <w:sz w:val="24"/>
        </w:rPr>
        <w:t xml:space="preserve"> : </w:t>
      </w:r>
    </w:p>
    <w:p w:rsidR="00C5338C" w:rsidRDefault="00C5338C" w:rsidP="00C5338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Première étape : il faut trouver le nombre de billes Tom. Il en a 7 de moins que Léa, il faut enlever 7 au </w:t>
      </w:r>
      <w:r w:rsidR="00185113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>ombre de billes de Léa pour trouver le nombre de billes de Tom</w:t>
      </w:r>
    </w:p>
    <w:p w:rsidR="00C5338C" w:rsidRDefault="00C5338C" w:rsidP="00C5338C">
      <w:pPr>
        <w:jc w:val="both"/>
        <w:rPr>
          <w:rFonts w:cstheme="minorHAnsi"/>
          <w:b/>
          <w:color w:val="FFC000"/>
          <w:sz w:val="24"/>
          <w:szCs w:val="24"/>
        </w:rPr>
      </w:pPr>
      <w:r>
        <w:rPr>
          <w:rFonts w:cstheme="minorHAnsi"/>
          <w:color w:val="4F81BD" w:themeColor="accent1"/>
          <w:sz w:val="24"/>
          <w:szCs w:val="24"/>
        </w:rPr>
        <w:t>18 billes</w:t>
      </w:r>
      <w:r>
        <w:rPr>
          <w:rFonts w:cstheme="minorHAnsi"/>
          <w:sz w:val="24"/>
          <w:szCs w:val="24"/>
        </w:rPr>
        <w:t xml:space="preserve"> – </w:t>
      </w:r>
      <w:r w:rsidRPr="00A623E1">
        <w:rPr>
          <w:rFonts w:cstheme="minorHAnsi"/>
          <w:b/>
          <w:color w:val="92D050"/>
          <w:sz w:val="24"/>
          <w:szCs w:val="24"/>
        </w:rPr>
        <w:t>7 billes</w:t>
      </w:r>
      <w:r>
        <w:rPr>
          <w:rFonts w:cstheme="minorHAnsi"/>
          <w:sz w:val="24"/>
          <w:szCs w:val="24"/>
        </w:rPr>
        <w:t xml:space="preserve"> = </w:t>
      </w:r>
      <w:r w:rsidRPr="00A623E1">
        <w:rPr>
          <w:rFonts w:cstheme="minorHAnsi"/>
          <w:b/>
          <w:color w:val="FFC000"/>
          <w:sz w:val="24"/>
          <w:szCs w:val="24"/>
        </w:rPr>
        <w:t>billes de Tom</w:t>
      </w:r>
      <w:r>
        <w:rPr>
          <w:rFonts w:cstheme="minorHAnsi"/>
          <w:b/>
          <w:color w:val="FFC000"/>
          <w:sz w:val="24"/>
          <w:szCs w:val="24"/>
        </w:rPr>
        <w:t> : inconnu</w:t>
      </w:r>
    </w:p>
    <w:p w:rsidR="00C5338C" w:rsidRPr="00A623E1" w:rsidRDefault="00C5338C" w:rsidP="00C5338C">
      <w:pPr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1</w:t>
      </w:r>
      <w:r w:rsidRPr="00A623E1">
        <w:rPr>
          <w:rFonts w:cstheme="minorHAnsi"/>
          <w:color w:val="000000" w:themeColor="text1"/>
          <w:sz w:val="24"/>
          <w:szCs w:val="24"/>
        </w:rPr>
        <w:t xml:space="preserve">8 – 7 = </w:t>
      </w:r>
      <w:r>
        <w:rPr>
          <w:rFonts w:cstheme="minorHAnsi"/>
          <w:color w:val="000000" w:themeColor="text1"/>
          <w:sz w:val="24"/>
          <w:szCs w:val="24"/>
        </w:rPr>
        <w:t>1</w:t>
      </w:r>
      <w:r w:rsidRPr="00A623E1">
        <w:rPr>
          <w:rFonts w:cstheme="minorHAnsi"/>
          <w:color w:val="000000" w:themeColor="text1"/>
          <w:sz w:val="24"/>
          <w:szCs w:val="24"/>
        </w:rPr>
        <w:t>1</w:t>
      </w:r>
    </w:p>
    <w:p w:rsidR="00C5338C" w:rsidRDefault="00C5338C" w:rsidP="00C5338C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A623E1">
        <w:rPr>
          <w:rFonts w:cstheme="minorHAnsi"/>
          <w:color w:val="000000" w:themeColor="text1"/>
          <w:sz w:val="24"/>
          <w:szCs w:val="24"/>
        </w:rPr>
        <w:t xml:space="preserve">Tom a </w:t>
      </w:r>
      <w:r>
        <w:rPr>
          <w:rFonts w:cstheme="minorHAnsi"/>
          <w:color w:val="000000" w:themeColor="text1"/>
          <w:sz w:val="24"/>
          <w:szCs w:val="24"/>
        </w:rPr>
        <w:t>1</w:t>
      </w:r>
      <w:r w:rsidRPr="00A623E1">
        <w:rPr>
          <w:rFonts w:cstheme="minorHAnsi"/>
          <w:color w:val="000000" w:themeColor="text1"/>
          <w:sz w:val="24"/>
          <w:szCs w:val="24"/>
        </w:rPr>
        <w:t>1 billes</w:t>
      </w:r>
    </w:p>
    <w:p w:rsidR="00C5338C" w:rsidRPr="00A623E1" w:rsidRDefault="00C5338C" w:rsidP="00C5338C">
      <w:pPr>
        <w:jc w:val="both"/>
        <w:rPr>
          <w:rFonts w:cstheme="minorHAnsi"/>
          <w:color w:val="000000" w:themeColor="text1"/>
          <w:sz w:val="24"/>
          <w:szCs w:val="24"/>
        </w:rPr>
      </w:pPr>
    </w:p>
    <w:p w:rsidR="00C5338C" w:rsidRPr="00A623E1" w:rsidRDefault="00C5338C" w:rsidP="00C5338C">
      <w:pPr>
        <w:jc w:val="both"/>
        <w:rPr>
          <w:rFonts w:cstheme="minorHAnsi"/>
          <w:b/>
          <w:color w:val="4F81BD" w:themeColor="accent1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A623E1">
        <w:rPr>
          <w:rFonts w:cstheme="minorHAnsi"/>
          <w:b/>
          <w:color w:val="4F81BD" w:themeColor="accent1"/>
          <w:sz w:val="24"/>
          <w:szCs w:val="24"/>
        </w:rPr>
        <w:t>Nombre de billes de Léa</w:t>
      </w:r>
      <w:r w:rsidR="00185113">
        <w:rPr>
          <w:rFonts w:cstheme="minorHAnsi"/>
          <w:b/>
          <w:color w:val="4F81BD" w:themeColor="accent1"/>
          <w:sz w:val="24"/>
          <w:szCs w:val="24"/>
        </w:rPr>
        <w:t> : 18</w:t>
      </w:r>
    </w:p>
    <w:p w:rsidR="00C5338C" w:rsidRDefault="00005345" w:rsidP="00C5338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fr-FR"/>
        </w:rPr>
        <w:pict>
          <v:group id="_x0000_s1349" style="position:absolute;left:0;text-align:left;margin-left:25.85pt;margin-top:7.15pt;width:254.85pt;height:28.3pt;z-index:251685888" coordorigin="1368,14628" coordsize="5097,566">
            <v:group id="_x0000_s1350" style="position:absolute;left:1370;top:14628;width:5094;height:283" coordorigin="1370,14628" coordsize="5094,283">
              <v:rect id="_x0000_s1351" style="position:absolute;left:1370;top:14628;width:283;height:283" fillcolor="#00b0f0"/>
              <v:rect id="_x0000_s1352" style="position:absolute;left:1653;top:14628;width:283;height:283" fillcolor="#00b0f0"/>
              <v:rect id="_x0000_s1353" style="position:absolute;left:1934;top:14628;width:283;height:283" fillcolor="#00b0f0"/>
              <v:rect id="_x0000_s1354" style="position:absolute;left:2217;top:14628;width:283;height:283" fillcolor="#00b0f0"/>
              <v:rect id="_x0000_s1355" style="position:absolute;left:2502;top:14628;width:283;height:283" fillcolor="#00b0f0"/>
              <v:rect id="_x0000_s1356" style="position:absolute;left:2787;top:14628;width:283;height:283" fillcolor="#00b0f0"/>
              <v:rect id="_x0000_s1357" style="position:absolute;left:3070;top:14628;width:283;height:283" fillcolor="#00b0f0"/>
              <v:rect id="_x0000_s1358" style="position:absolute;left:3351;top:14628;width:283;height:283" fillcolor="#00b0f0"/>
              <v:rect id="_x0000_s1359" style="position:absolute;left:3634;top:14628;width:283;height:283" fillcolor="#00b0f0"/>
              <v:rect id="_x0000_s1360" style="position:absolute;left:3917;top:14628;width:283;height:283" fillcolor="#00b0f0"/>
              <v:rect id="_x0000_s1361" style="position:absolute;left:4202;top:14628;width:283;height:283" fillcolor="#00b0f0"/>
              <v:rect id="_x0000_s1362" style="position:absolute;left:4485;top:14628;width:283;height:283" fillcolor="#00b0f0"/>
              <v:rect id="_x0000_s1363" style="position:absolute;left:4766;top:14628;width:283;height:283" fillcolor="#00b0f0"/>
              <v:rect id="_x0000_s1364" style="position:absolute;left:5049;top:14628;width:283;height:283" fillcolor="#00b0f0"/>
              <v:rect id="_x0000_s1365" style="position:absolute;left:5332;top:14628;width:283;height:283" fillcolor="#00b0f0"/>
              <v:rect id="_x0000_s1366" style="position:absolute;left:5617;top:14628;width:283;height:283" fillcolor="#00b0f0"/>
              <v:rect id="_x0000_s1367" style="position:absolute;left:5900;top:14628;width:283;height:283" fillcolor="#00b0f0"/>
              <v:rect id="_x0000_s1368" style="position:absolute;left:6181;top:14628;width:283;height:283" fillcolor="#00b0f0"/>
            </v:group>
            <v:group id="_x0000_s1369" style="position:absolute;left:1368;top:14911;width:1983;height:283" coordorigin="1368,14911" coordsize="1983,283">
              <v:rect id="_x0000_s1370" style="position:absolute;left:1368;top:14911;width:283;height:283" fillcolor="#92d050"/>
              <v:rect id="_x0000_s1371" style="position:absolute;left:1653;top:14911;width:283;height:283" fillcolor="#92d050"/>
              <v:rect id="_x0000_s1372" style="position:absolute;left:1936;top:14911;width:283;height:283" fillcolor="#92d050"/>
              <v:rect id="_x0000_s1373" style="position:absolute;left:2217;top:14911;width:283;height:283" fillcolor="#92d050"/>
              <v:rect id="_x0000_s1374" style="position:absolute;left:2500;top:14911;width:283;height:283" fillcolor="#92d050"/>
              <v:rect id="_x0000_s1375" style="position:absolute;left:2783;top:14911;width:283;height:283" fillcolor="#92d050"/>
              <v:rect id="_x0000_s1376" style="position:absolute;left:3068;top:14911;width:283;height:283" fillcolor="#92d050"/>
            </v:group>
            <v:rect id="_x0000_s1377" style="position:absolute;left:3354;top:14911;width:3111;height:283" fillcolor="#ffc000"/>
          </v:group>
        </w:pict>
      </w:r>
    </w:p>
    <w:p w:rsidR="00C5338C" w:rsidRPr="00E36F73" w:rsidRDefault="00C5338C" w:rsidP="00C5338C">
      <w:pPr>
        <w:jc w:val="both"/>
        <w:rPr>
          <w:rFonts w:cstheme="minorHAnsi"/>
          <w:sz w:val="24"/>
          <w:szCs w:val="24"/>
        </w:rPr>
      </w:pP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sz w:val="24"/>
          <w:szCs w:val="24"/>
        </w:rPr>
      </w:pP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b/>
          <w:color w:val="FFC000"/>
          <w:sz w:val="24"/>
          <w:szCs w:val="24"/>
        </w:rPr>
      </w:pPr>
      <w:r>
        <w:rPr>
          <w:rFonts w:cstheme="minorHAnsi"/>
          <w:b/>
          <w:color w:val="92D050"/>
          <w:sz w:val="24"/>
          <w:szCs w:val="24"/>
        </w:rPr>
        <w:tab/>
      </w:r>
      <w:r w:rsidRPr="00A623E1">
        <w:rPr>
          <w:rFonts w:cstheme="minorHAnsi"/>
          <w:b/>
          <w:color w:val="92D050"/>
          <w:sz w:val="24"/>
          <w:szCs w:val="24"/>
        </w:rPr>
        <w:t>7 billes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A623E1">
        <w:rPr>
          <w:rFonts w:cstheme="minorHAnsi"/>
          <w:b/>
          <w:color w:val="FFC000"/>
          <w:sz w:val="24"/>
          <w:szCs w:val="24"/>
        </w:rPr>
        <w:t>Nombre de billes de Tom : inconnu</w: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sz w:val="24"/>
          <w:szCs w:val="24"/>
        </w:rPr>
      </w:pP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sz w:val="24"/>
          <w:szCs w:val="24"/>
        </w:rPr>
      </w:pPr>
    </w:p>
    <w:p w:rsidR="00C5338C" w:rsidRDefault="00C5338C" w:rsidP="00C5338C">
      <w:pPr>
        <w:pStyle w:val="Paragraphedeliste"/>
        <w:ind w:left="426"/>
        <w:jc w:val="both"/>
        <w:rPr>
          <w:color w:val="FF0000"/>
          <w:sz w:val="24"/>
          <w:szCs w:val="24"/>
        </w:rPr>
      </w:pPr>
    </w:p>
    <w:p w:rsidR="00C5338C" w:rsidRPr="0058355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 w:rsidRPr="0058355C">
        <w:rPr>
          <w:sz w:val="24"/>
          <w:szCs w:val="24"/>
        </w:rPr>
        <w:t>Deuxième étape : Pour trouver le nombre de billes qu’ont les 3 enfants ensemble, il faut  additionner les billes de chaque enfant.</w:t>
      </w:r>
    </w:p>
    <w:p w:rsidR="00C5338C" w:rsidRPr="0058355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 w:rsidRPr="00185113">
        <w:rPr>
          <w:b/>
          <w:color w:val="FF0000"/>
          <w:sz w:val="24"/>
          <w:szCs w:val="24"/>
        </w:rPr>
        <w:t>21 billes</w:t>
      </w:r>
      <w:r w:rsidRPr="0058355C">
        <w:rPr>
          <w:sz w:val="24"/>
          <w:szCs w:val="24"/>
        </w:rPr>
        <w:t xml:space="preserve"> + </w:t>
      </w:r>
      <w:r w:rsidRPr="00185113">
        <w:rPr>
          <w:b/>
          <w:color w:val="0070C0"/>
          <w:sz w:val="24"/>
          <w:szCs w:val="24"/>
        </w:rPr>
        <w:t xml:space="preserve">18 billes </w:t>
      </w:r>
      <w:r w:rsidRPr="0058355C">
        <w:rPr>
          <w:sz w:val="24"/>
          <w:szCs w:val="24"/>
        </w:rPr>
        <w:t xml:space="preserve">+ </w:t>
      </w:r>
      <w:r w:rsidRPr="00C33F79">
        <w:rPr>
          <w:b/>
          <w:color w:val="FFC000"/>
          <w:sz w:val="24"/>
          <w:szCs w:val="24"/>
        </w:rPr>
        <w:t>11 billes</w:t>
      </w:r>
      <w:r w:rsidRPr="0058355C">
        <w:rPr>
          <w:sz w:val="24"/>
          <w:szCs w:val="24"/>
        </w:rPr>
        <w:t xml:space="preserve"> = </w:t>
      </w:r>
      <w:r w:rsidRPr="00C33F79">
        <w:rPr>
          <w:b/>
          <w:sz w:val="24"/>
          <w:szCs w:val="24"/>
        </w:rPr>
        <w:t>nombre total de billes : inconnu</w:t>
      </w:r>
    </w:p>
    <w:p w:rsidR="00C5338C" w:rsidRPr="0058355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 w:rsidRPr="0058355C">
        <w:rPr>
          <w:sz w:val="24"/>
          <w:szCs w:val="24"/>
        </w:rPr>
        <w:t>21 + 1</w:t>
      </w:r>
      <w:r>
        <w:rPr>
          <w:sz w:val="24"/>
          <w:szCs w:val="24"/>
        </w:rPr>
        <w:t>8</w:t>
      </w:r>
      <w:r w:rsidRPr="0058355C">
        <w:rPr>
          <w:sz w:val="24"/>
          <w:szCs w:val="24"/>
        </w:rPr>
        <w:t xml:space="preserve"> + 11 = </w:t>
      </w:r>
      <w:r>
        <w:rPr>
          <w:sz w:val="24"/>
          <w:szCs w:val="24"/>
        </w:rPr>
        <w:t>50</w:t>
      </w:r>
      <w:r w:rsidRPr="0058355C">
        <w:rPr>
          <w:sz w:val="24"/>
          <w:szCs w:val="24"/>
        </w:rPr>
        <w:t xml:space="preserve"> billes</w:t>
      </w:r>
    </w:p>
    <w:p w:rsidR="00C5338C" w:rsidRPr="0058355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 w:rsidRPr="0058355C">
        <w:rPr>
          <w:sz w:val="24"/>
          <w:szCs w:val="24"/>
        </w:rPr>
        <w:t xml:space="preserve">Jeanne Tom et Léa ont </w:t>
      </w:r>
      <w:r>
        <w:rPr>
          <w:sz w:val="24"/>
          <w:szCs w:val="24"/>
        </w:rPr>
        <w:t>50</w:t>
      </w:r>
      <w:r w:rsidRPr="0058355C">
        <w:rPr>
          <w:sz w:val="24"/>
          <w:szCs w:val="24"/>
        </w:rPr>
        <w:t xml:space="preserve"> billes ensemble</w:t>
      </w:r>
    </w:p>
    <w:p w:rsidR="00C5338C" w:rsidRDefault="00C5338C" w:rsidP="00C5338C">
      <w:pPr>
        <w:pStyle w:val="Paragraphedeliste"/>
        <w:ind w:left="426"/>
        <w:jc w:val="both"/>
        <w:rPr>
          <w:color w:val="FF0000"/>
          <w:sz w:val="24"/>
          <w:szCs w:val="24"/>
        </w:rPr>
      </w:pPr>
    </w:p>
    <w:p w:rsidR="00C5338C" w:rsidRDefault="00005345" w:rsidP="00C5338C">
      <w:pPr>
        <w:pStyle w:val="Paragraphedeliste"/>
        <w:ind w:left="142"/>
        <w:jc w:val="both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fr-FR"/>
        </w:rPr>
        <w:pict>
          <v:rect id="_x0000_s1380" style="position:absolute;left:0;text-align:left;margin-left:376.25pt;margin-top:12.4pt;width:113.4pt;height:14.15pt;z-index:251688960" fillcolor="#ffc000"/>
        </w:pict>
      </w:r>
      <w:r>
        <w:rPr>
          <w:noProof/>
          <w:color w:val="FF0000"/>
          <w:sz w:val="24"/>
          <w:szCs w:val="24"/>
          <w:lang w:eastAsia="fr-FR"/>
        </w:rPr>
        <w:pict>
          <v:rect id="_x0000_s1379" style="position:absolute;left:0;text-align:left;margin-left:206.15pt;margin-top:12.4pt;width:170.1pt;height:14.15pt;z-index:251687936" fillcolor="#0070c0"/>
        </w:pict>
      </w:r>
      <w:r>
        <w:rPr>
          <w:noProof/>
          <w:color w:val="FF0000"/>
          <w:sz w:val="24"/>
          <w:szCs w:val="24"/>
          <w:lang w:eastAsia="fr-FR"/>
        </w:rPr>
        <w:pict>
          <v:rect id="_x0000_s1378" style="position:absolute;left:0;text-align:left;margin-left:7.7pt;margin-top:12.4pt;width:198.45pt;height:14.15pt;z-index:251686912" fillcolor="red"/>
        </w:pict>
      </w:r>
      <w:proofErr w:type="gramStart"/>
      <w:r w:rsidR="00C5338C" w:rsidRPr="0058355C">
        <w:rPr>
          <w:b/>
          <w:color w:val="FF0000"/>
          <w:sz w:val="24"/>
          <w:szCs w:val="24"/>
        </w:rPr>
        <w:t>billes</w:t>
      </w:r>
      <w:proofErr w:type="gramEnd"/>
      <w:r w:rsidR="00C5338C" w:rsidRPr="0058355C">
        <w:rPr>
          <w:b/>
          <w:color w:val="FF0000"/>
          <w:sz w:val="24"/>
          <w:szCs w:val="24"/>
        </w:rPr>
        <w:t xml:space="preserve"> de Jeanne : 21</w:t>
      </w:r>
      <w:r w:rsidR="00C5338C">
        <w:rPr>
          <w:b/>
          <w:color w:val="4F81BD" w:themeColor="accent1"/>
          <w:sz w:val="24"/>
          <w:szCs w:val="24"/>
        </w:rPr>
        <w:tab/>
      </w:r>
      <w:r w:rsidR="00C5338C">
        <w:rPr>
          <w:b/>
          <w:color w:val="4F81BD" w:themeColor="accent1"/>
          <w:sz w:val="24"/>
          <w:szCs w:val="24"/>
        </w:rPr>
        <w:tab/>
      </w:r>
      <w:r w:rsidR="00C5338C">
        <w:rPr>
          <w:b/>
          <w:color w:val="4F81BD" w:themeColor="accent1"/>
          <w:sz w:val="24"/>
          <w:szCs w:val="24"/>
        </w:rPr>
        <w:tab/>
      </w:r>
      <w:r w:rsidR="00C5338C" w:rsidRPr="00185113">
        <w:rPr>
          <w:b/>
          <w:color w:val="0070C0"/>
          <w:sz w:val="24"/>
          <w:szCs w:val="24"/>
        </w:rPr>
        <w:t xml:space="preserve">billes de Léa : 18 </w:t>
      </w:r>
      <w:r w:rsidR="00C5338C">
        <w:rPr>
          <w:b/>
          <w:color w:val="4F81BD" w:themeColor="accent1"/>
          <w:sz w:val="24"/>
          <w:szCs w:val="24"/>
        </w:rPr>
        <w:tab/>
      </w:r>
      <w:r w:rsidR="00C5338C">
        <w:rPr>
          <w:b/>
          <w:color w:val="4F81BD" w:themeColor="accent1"/>
          <w:sz w:val="24"/>
          <w:szCs w:val="24"/>
        </w:rPr>
        <w:tab/>
      </w:r>
      <w:r w:rsidR="00C5338C">
        <w:rPr>
          <w:b/>
          <w:color w:val="4F81BD" w:themeColor="accent1"/>
          <w:sz w:val="24"/>
          <w:szCs w:val="24"/>
        </w:rPr>
        <w:tab/>
      </w:r>
      <w:r w:rsidR="00C5338C" w:rsidRPr="0058355C">
        <w:rPr>
          <w:b/>
          <w:color w:val="FFC000"/>
          <w:sz w:val="24"/>
          <w:szCs w:val="24"/>
        </w:rPr>
        <w:t>billes de Tom : 11</w:t>
      </w:r>
    </w:p>
    <w:p w:rsidR="00C5338C" w:rsidRDefault="00005345" w:rsidP="00C5338C">
      <w:pPr>
        <w:pStyle w:val="Paragraphedeliste"/>
        <w:ind w:left="426"/>
        <w:jc w:val="both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fr-FR"/>
        </w:rPr>
        <w:pict>
          <v:rect id="_x0000_s1381" style="position:absolute;left:0;text-align:left;margin-left:7.7pt;margin-top:12.75pt;width:481.95pt;height:14.15pt;z-index:251689984" fillcolor="#a5a5a5 [2092]"/>
        </w:pict>
      </w:r>
    </w:p>
    <w:p w:rsidR="00C5338C" w:rsidRDefault="00C5338C" w:rsidP="00C5338C">
      <w:pPr>
        <w:pStyle w:val="Paragraphedeliste"/>
        <w:ind w:left="426"/>
        <w:jc w:val="both"/>
        <w:rPr>
          <w:color w:val="FF0000"/>
          <w:sz w:val="24"/>
          <w:szCs w:val="24"/>
        </w:rPr>
      </w:pPr>
    </w:p>
    <w:p w:rsidR="00C5338C" w:rsidRPr="00185113" w:rsidRDefault="00C5338C" w:rsidP="00C5338C">
      <w:pPr>
        <w:pStyle w:val="Paragraphedeliste"/>
        <w:ind w:left="426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185113">
        <w:rPr>
          <w:rFonts w:cstheme="minorHAnsi"/>
          <w:b/>
          <w:sz w:val="24"/>
          <w:szCs w:val="24"/>
        </w:rPr>
        <w:t>Billes des 3 enfants ensemble : inconnu</w: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sz w:val="24"/>
          <w:szCs w:val="24"/>
        </w:rPr>
      </w:pPr>
    </w:p>
    <w:p w:rsidR="00C5338C" w:rsidRPr="004C4486" w:rsidRDefault="00C5338C" w:rsidP="00C5338C">
      <w:pPr>
        <w:pStyle w:val="Paragraphedeliste"/>
        <w:ind w:left="426"/>
        <w:jc w:val="both"/>
        <w:rPr>
          <w:rFonts w:cstheme="minorHAnsi"/>
          <w:sz w:val="24"/>
          <w:szCs w:val="24"/>
        </w:rPr>
      </w:pPr>
    </w:p>
    <w:p w:rsidR="00C5338C" w:rsidRPr="0058355C" w:rsidRDefault="00C5338C" w:rsidP="00C5338C">
      <w:pPr>
        <w:pStyle w:val="Paragraphedeliste"/>
        <w:numPr>
          <w:ilvl w:val="0"/>
          <w:numId w:val="4"/>
        </w:numPr>
        <w:ind w:left="426"/>
        <w:jc w:val="both"/>
        <w:rPr>
          <w:b/>
        </w:rPr>
      </w:pPr>
      <w:r w:rsidRPr="0058355C">
        <w:rPr>
          <w:b/>
          <w:color w:val="0070C0"/>
          <w:sz w:val="24"/>
        </w:rPr>
        <w:t>Les clous</w:t>
      </w:r>
      <w:r w:rsidRPr="0058355C">
        <w:rPr>
          <w:b/>
          <w:sz w:val="24"/>
        </w:rPr>
        <w:t xml:space="preserve"> : </w:t>
      </w:r>
    </w:p>
    <w:p w:rsidR="00C5338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Première étape : il faut trouver le nombre de clous qu’avait maman au départ. Il faut additionner les 2 boîtes de 25 clous</w:t>
      </w:r>
    </w:p>
    <w:p w:rsidR="00C5338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 w:rsidRPr="00C33F79">
        <w:rPr>
          <w:b/>
          <w:color w:val="0070C0"/>
          <w:sz w:val="24"/>
          <w:szCs w:val="24"/>
        </w:rPr>
        <w:t>25 clous + 25 clous</w:t>
      </w:r>
      <w:r>
        <w:rPr>
          <w:sz w:val="24"/>
          <w:szCs w:val="24"/>
        </w:rPr>
        <w:t xml:space="preserve"> = </w:t>
      </w:r>
      <w:r w:rsidRPr="00C33F79">
        <w:rPr>
          <w:b/>
          <w:color w:val="7030A0"/>
          <w:sz w:val="24"/>
          <w:szCs w:val="24"/>
        </w:rPr>
        <w:t>nombre total de clous au départ : inconnu</w:t>
      </w:r>
    </w:p>
    <w:p w:rsidR="00C5338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25 + 25 = 50</w:t>
      </w:r>
    </w:p>
    <w:p w:rsidR="00C5338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Maman avait 50 clous au départ</w:t>
      </w:r>
    </w:p>
    <w:p w:rsidR="00C5338C" w:rsidRDefault="00C5338C" w:rsidP="00C5338C">
      <w:pPr>
        <w:pStyle w:val="Paragraphedeliste"/>
        <w:ind w:left="426"/>
        <w:jc w:val="both"/>
        <w:rPr>
          <w:sz w:val="24"/>
          <w:szCs w:val="24"/>
        </w:rPr>
      </w:pPr>
    </w:p>
    <w:p w:rsidR="00C5338C" w:rsidRPr="0058355C" w:rsidRDefault="00C5338C" w:rsidP="00C5338C">
      <w:pPr>
        <w:pStyle w:val="Paragraphedeliste"/>
        <w:ind w:left="426"/>
        <w:jc w:val="both"/>
        <w:rPr>
          <w:b/>
          <w:color w:val="4F81BD" w:themeColor="accent1"/>
          <w:sz w:val="24"/>
          <w:szCs w:val="24"/>
        </w:rPr>
      </w:pPr>
      <w:r w:rsidRPr="0058355C">
        <w:rPr>
          <w:b/>
          <w:color w:val="4F81BD" w:themeColor="accent1"/>
          <w:sz w:val="24"/>
          <w:szCs w:val="24"/>
        </w:rPr>
        <w:t>Une boîte de 25 clous</w:t>
      </w:r>
      <w:r w:rsidRPr="0058355C">
        <w:rPr>
          <w:b/>
          <w:color w:val="4F81BD" w:themeColor="accent1"/>
          <w:sz w:val="24"/>
          <w:szCs w:val="24"/>
        </w:rPr>
        <w:tab/>
      </w:r>
      <w:r w:rsidRPr="0058355C">
        <w:rPr>
          <w:b/>
          <w:color w:val="4F81BD" w:themeColor="accent1"/>
          <w:sz w:val="24"/>
          <w:szCs w:val="24"/>
        </w:rPr>
        <w:tab/>
      </w:r>
      <w:r w:rsidRPr="0058355C">
        <w:rPr>
          <w:b/>
          <w:color w:val="4F81BD" w:themeColor="accent1"/>
          <w:sz w:val="24"/>
          <w:szCs w:val="24"/>
        </w:rPr>
        <w:tab/>
        <w:t>une boîte de</w:t>
      </w:r>
      <w:r w:rsidRPr="0058355C">
        <w:rPr>
          <w:b/>
          <w:color w:val="4F81BD" w:themeColor="accent1"/>
          <w:sz w:val="24"/>
          <w:szCs w:val="24"/>
        </w:rPr>
        <w:tab/>
        <w:t>25 clous</w:t>
      </w:r>
    </w:p>
    <w:p w:rsidR="00C5338C" w:rsidRPr="00BC62E5" w:rsidRDefault="00005345" w:rsidP="00C5338C">
      <w:pPr>
        <w:pStyle w:val="Paragraphedeliste"/>
        <w:ind w:left="426"/>
        <w:jc w:val="both"/>
        <w:rPr>
          <w:rFonts w:cstheme="minorHAnsi"/>
          <w:color w:val="FF0000"/>
          <w:sz w:val="24"/>
          <w:szCs w:val="24"/>
        </w:rPr>
      </w:pPr>
      <w:r>
        <w:rPr>
          <w:rFonts w:cstheme="minorHAnsi"/>
          <w:noProof/>
          <w:color w:val="FF0000"/>
          <w:sz w:val="24"/>
          <w:szCs w:val="24"/>
          <w:lang w:eastAsia="fr-FR"/>
        </w:rPr>
        <w:pict>
          <v:rect id="_x0000_s1383" style="position:absolute;left:0;text-align:left;margin-left:192.7pt;margin-top:5.15pt;width:170.1pt;height:14.15pt;z-index:251692032" fillcolor="#00b0f0"/>
        </w:pict>
      </w:r>
      <w:r>
        <w:rPr>
          <w:rFonts w:cstheme="minorHAnsi"/>
          <w:noProof/>
          <w:color w:val="FF0000"/>
          <w:sz w:val="24"/>
          <w:szCs w:val="24"/>
          <w:lang w:eastAsia="fr-FR"/>
        </w:rPr>
        <w:pict>
          <v:rect id="_x0000_s1382" style="position:absolute;left:0;text-align:left;margin-left:22.6pt;margin-top:5.15pt;width:170.1pt;height:14.15pt;z-index:251691008" fillcolor="#00b0f0"/>
        </w:pict>
      </w:r>
    </w:p>
    <w:p w:rsidR="00C5338C" w:rsidRPr="004C4486" w:rsidRDefault="00005345" w:rsidP="00C5338C">
      <w:pPr>
        <w:pStyle w:val="Paragraphedeliste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fr-FR"/>
        </w:rPr>
        <w:pict>
          <v:rect id="_x0000_s1384" style="position:absolute;left:0;text-align:left;margin-left:22.6pt;margin-top:5.55pt;width:340.2pt;height:14.15pt;z-index:251693056" fillcolor="#8064a2 [3207]"/>
        </w:pic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sz w:val="24"/>
          <w:szCs w:val="24"/>
        </w:rPr>
      </w:pPr>
    </w:p>
    <w:p w:rsidR="00C5338C" w:rsidRPr="00C33F79" w:rsidRDefault="00C5338C" w:rsidP="00C5338C">
      <w:pPr>
        <w:pStyle w:val="Paragraphedeliste"/>
        <w:ind w:left="426"/>
        <w:jc w:val="both"/>
        <w:rPr>
          <w:rFonts w:cstheme="minorHAnsi"/>
          <w:b/>
          <w:color w:val="7030A0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C33F79">
        <w:rPr>
          <w:rFonts w:cstheme="minorHAnsi"/>
          <w:b/>
          <w:color w:val="7030A0"/>
          <w:sz w:val="24"/>
          <w:szCs w:val="24"/>
        </w:rPr>
        <w:t>Nombre total de clous au départ : inconnu</w: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b/>
          <w:color w:val="FFC000"/>
          <w:sz w:val="24"/>
          <w:szCs w:val="24"/>
        </w:rPr>
      </w:pP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color w:val="000000" w:themeColor="text1"/>
          <w:sz w:val="24"/>
          <w:szCs w:val="24"/>
        </w:rPr>
      </w:pP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Deuxième étape : pour trouver le nombre de clous utilisés il faut prendre le nombre de clous restants et trouver combien ajouter de clous pour arriver à 50 clous.</w:t>
      </w:r>
    </w:p>
    <w:p w:rsidR="00C5338C" w:rsidRPr="00C33F79" w:rsidRDefault="00C5338C" w:rsidP="00C5338C">
      <w:pPr>
        <w:pStyle w:val="Paragraphedeliste"/>
        <w:ind w:left="426"/>
        <w:jc w:val="both"/>
        <w:rPr>
          <w:rFonts w:cstheme="minorHAnsi"/>
          <w:b/>
          <w:color w:val="7030A0"/>
          <w:sz w:val="24"/>
          <w:szCs w:val="24"/>
        </w:rPr>
      </w:pPr>
      <w:r w:rsidRPr="00C33F79">
        <w:rPr>
          <w:rFonts w:cstheme="minorHAnsi"/>
          <w:b/>
          <w:color w:val="FF0000"/>
          <w:sz w:val="24"/>
          <w:szCs w:val="24"/>
        </w:rPr>
        <w:t>12 clous</w:t>
      </w:r>
      <w:r>
        <w:rPr>
          <w:rFonts w:cstheme="minorHAnsi"/>
          <w:color w:val="000000" w:themeColor="text1"/>
          <w:sz w:val="24"/>
          <w:szCs w:val="24"/>
        </w:rPr>
        <w:t xml:space="preserve"> + </w:t>
      </w:r>
      <w:r w:rsidRPr="00C33F79">
        <w:rPr>
          <w:rFonts w:cstheme="minorHAnsi"/>
          <w:b/>
          <w:color w:val="000000" w:themeColor="text1"/>
          <w:sz w:val="24"/>
          <w:szCs w:val="24"/>
        </w:rPr>
        <w:t>clous utilisés : inconnu</w:t>
      </w:r>
      <w:r>
        <w:rPr>
          <w:rFonts w:cstheme="minorHAnsi"/>
          <w:color w:val="000000" w:themeColor="text1"/>
          <w:sz w:val="24"/>
          <w:szCs w:val="24"/>
        </w:rPr>
        <w:t xml:space="preserve"> = </w:t>
      </w:r>
      <w:r w:rsidRPr="00C33F79">
        <w:rPr>
          <w:rFonts w:cstheme="minorHAnsi"/>
          <w:b/>
          <w:color w:val="7030A0"/>
          <w:sz w:val="24"/>
          <w:szCs w:val="24"/>
        </w:rPr>
        <w:t>50 clous</w: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12 + 38 = 50</w: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Elle a utilisé 38 clous</w: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color w:val="000000" w:themeColor="text1"/>
          <w:sz w:val="24"/>
          <w:szCs w:val="24"/>
        </w:rPr>
      </w:pPr>
    </w:p>
    <w:p w:rsidR="00C5338C" w:rsidRPr="00C33F79" w:rsidRDefault="00C5338C" w:rsidP="00C5338C">
      <w:pPr>
        <w:pStyle w:val="Paragraphedeliste"/>
        <w:ind w:left="426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C33F79">
        <w:rPr>
          <w:rFonts w:cstheme="minorHAnsi"/>
          <w:b/>
          <w:color w:val="FF0000"/>
          <w:sz w:val="24"/>
          <w:szCs w:val="24"/>
        </w:rPr>
        <w:t>Reste des clous : 12</w:t>
      </w:r>
      <w:r w:rsidRPr="00C33F79">
        <w:rPr>
          <w:rFonts w:cstheme="minorHAnsi"/>
          <w:b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ab/>
      </w:r>
      <w:r w:rsidRPr="00C33F79">
        <w:rPr>
          <w:rFonts w:cstheme="minorHAnsi"/>
          <w:b/>
          <w:color w:val="000000" w:themeColor="text1"/>
          <w:sz w:val="24"/>
          <w:szCs w:val="24"/>
        </w:rPr>
        <w:t>clous utilisés : inconnu</w:t>
      </w:r>
    </w:p>
    <w:p w:rsidR="00C5338C" w:rsidRPr="00C33F79" w:rsidRDefault="00005345" w:rsidP="00C5338C">
      <w:pPr>
        <w:pStyle w:val="Paragraphedeliste"/>
        <w:ind w:left="426"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4"/>
          <w:szCs w:val="24"/>
          <w:lang w:eastAsia="fr-FR"/>
        </w:rPr>
        <w:pict>
          <v:rect id="_x0000_s1387" style="position:absolute;left:0;text-align:left;margin-left:101.45pt;margin-top:5.65pt;width:261.35pt;height:14.3pt;z-index:251696128" fillcolor="#bfbfbf [2412]"/>
        </w:pict>
      </w:r>
      <w:r>
        <w:rPr>
          <w:rFonts w:cstheme="minorHAnsi"/>
          <w:b/>
          <w:noProof/>
          <w:color w:val="000000" w:themeColor="text1"/>
          <w:sz w:val="24"/>
          <w:szCs w:val="24"/>
          <w:lang w:eastAsia="fr-FR"/>
        </w:rPr>
        <w:pict>
          <v:rect id="_x0000_s1386" style="position:absolute;left:0;text-align:left;margin-left:22.6pt;margin-top:5.65pt;width:78.85pt;height:14.3pt;z-index:251695104" fillcolor="red"/>
        </w:pict>
      </w:r>
    </w:p>
    <w:p w:rsidR="00C5338C" w:rsidRDefault="00005345" w:rsidP="00C5338C">
      <w:pPr>
        <w:pStyle w:val="Paragraphedeliste"/>
        <w:ind w:left="426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  <w:lang w:eastAsia="fr-FR"/>
        </w:rPr>
        <w:pict>
          <v:rect id="_x0000_s1385" style="position:absolute;left:0;text-align:left;margin-left:22.6pt;margin-top:6.15pt;width:340.2pt;height:14.15pt;z-index:251694080" fillcolor="#8064a2 [3207]"/>
        </w:pic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color w:val="000000" w:themeColor="text1"/>
          <w:sz w:val="24"/>
          <w:szCs w:val="24"/>
        </w:rPr>
      </w:pPr>
    </w:p>
    <w:p w:rsidR="00C5338C" w:rsidRPr="00C33F79" w:rsidRDefault="00C5338C" w:rsidP="00C5338C">
      <w:pPr>
        <w:pStyle w:val="Paragraphedeliste"/>
        <w:ind w:left="426"/>
        <w:jc w:val="both"/>
        <w:rPr>
          <w:rFonts w:cstheme="minorHAnsi"/>
          <w:b/>
          <w:color w:val="7030A0"/>
          <w:sz w:val="24"/>
          <w:szCs w:val="24"/>
        </w:rPr>
      </w:pPr>
      <w:r>
        <w:rPr>
          <w:rFonts w:cstheme="minorHAnsi"/>
          <w:b/>
          <w:color w:val="FFC000"/>
          <w:sz w:val="24"/>
          <w:szCs w:val="24"/>
        </w:rPr>
        <w:tab/>
      </w:r>
      <w:r>
        <w:rPr>
          <w:rFonts w:cstheme="minorHAnsi"/>
          <w:b/>
          <w:color w:val="FFC000"/>
          <w:sz w:val="24"/>
          <w:szCs w:val="24"/>
        </w:rPr>
        <w:tab/>
      </w:r>
      <w:r>
        <w:rPr>
          <w:rFonts w:cstheme="minorHAnsi"/>
          <w:b/>
          <w:color w:val="FFC000"/>
          <w:sz w:val="24"/>
          <w:szCs w:val="24"/>
        </w:rPr>
        <w:tab/>
      </w:r>
      <w:r w:rsidRPr="00C33F79">
        <w:rPr>
          <w:rFonts w:cstheme="minorHAnsi"/>
          <w:b/>
          <w:color w:val="7030A0"/>
          <w:sz w:val="24"/>
          <w:szCs w:val="24"/>
        </w:rPr>
        <w:t xml:space="preserve">Total des clous : 50 </w:t>
      </w:r>
    </w:p>
    <w:p w:rsidR="00C5338C" w:rsidRDefault="00C5338C" w:rsidP="00C5338C">
      <w:pPr>
        <w:pStyle w:val="Paragraphedeliste"/>
        <w:ind w:left="426"/>
        <w:jc w:val="both"/>
        <w:rPr>
          <w:rFonts w:cstheme="minorHAnsi"/>
          <w:b/>
          <w:color w:val="FFC000"/>
          <w:sz w:val="24"/>
          <w:szCs w:val="24"/>
        </w:rPr>
      </w:pPr>
    </w:p>
    <w:p w:rsidR="00C5338C" w:rsidRPr="005C10F8" w:rsidRDefault="00C5338C" w:rsidP="00C5338C">
      <w:pPr>
        <w:pStyle w:val="Paragraphedeliste"/>
        <w:ind w:left="426"/>
        <w:jc w:val="both"/>
        <w:rPr>
          <w:rFonts w:cstheme="minorHAnsi"/>
          <w:b/>
          <w:color w:val="FFC000"/>
          <w:sz w:val="24"/>
          <w:szCs w:val="24"/>
        </w:rPr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Default="00C5338C" w:rsidP="00C5338C">
      <w:pPr>
        <w:jc w:val="both"/>
      </w:pPr>
    </w:p>
    <w:p w:rsidR="00C5338C" w:rsidRPr="002874FC" w:rsidRDefault="00C5338C" w:rsidP="00C5338C">
      <w:pPr>
        <w:rPr>
          <w:b/>
          <w:color w:val="00B050"/>
          <w:sz w:val="24"/>
        </w:rPr>
      </w:pPr>
      <w:r w:rsidRPr="002874FC">
        <w:rPr>
          <w:b/>
          <w:color w:val="00B050"/>
          <w:sz w:val="24"/>
        </w:rPr>
        <w:t>DEFI</w:t>
      </w:r>
    </w:p>
    <w:p w:rsidR="00C5338C" w:rsidRDefault="00C5338C" w:rsidP="00C5338C">
      <w:pPr>
        <w:jc w:val="both"/>
        <w:rPr>
          <w:b/>
          <w:sz w:val="24"/>
        </w:rPr>
      </w:pPr>
    </w:p>
    <w:p w:rsidR="00C5338C" w:rsidRDefault="00C5338C" w:rsidP="00C5338C">
      <w:pPr>
        <w:jc w:val="both"/>
        <w:rPr>
          <w:b/>
          <w:sz w:val="24"/>
        </w:rPr>
      </w:pPr>
    </w:p>
    <w:p w:rsidR="00C5338C" w:rsidRDefault="00C5338C" w:rsidP="00C5338C">
      <w:pPr>
        <w:jc w:val="both"/>
        <w:rPr>
          <w:sz w:val="24"/>
          <w:szCs w:val="24"/>
        </w:rPr>
      </w:pPr>
      <w:r w:rsidRPr="000726D4">
        <w:rPr>
          <w:b/>
          <w:sz w:val="24"/>
        </w:rPr>
        <w:t>Consigne</w:t>
      </w:r>
      <w:r>
        <w:rPr>
          <w:b/>
          <w:sz w:val="24"/>
        </w:rPr>
        <w:t xml:space="preserve"> 2</w:t>
      </w:r>
      <w:r w:rsidRPr="000726D4">
        <w:rPr>
          <w:b/>
          <w:sz w:val="24"/>
        </w:rPr>
        <w:t> </w:t>
      </w:r>
      <w:r w:rsidRPr="000726D4">
        <w:rPr>
          <w:sz w:val="24"/>
        </w:rPr>
        <w:t>:</w:t>
      </w:r>
      <w:r>
        <w:rPr>
          <w:sz w:val="24"/>
        </w:rPr>
        <w:t xml:space="preserve"> A toi de jouer ! Sur ton cahier ou sur ta feuille, dessine ce que voit chaque enfant. Commence par le montage 1, puis le montage 2, et si tu réussis, passe aux montages 3 et 4 ! Si tu n’arrives pas à tous les trouver ce n’est pas grave, tu pourras réessayer plus tard.</w:t>
      </w:r>
    </w:p>
    <w:p w:rsidR="00C5338C" w:rsidRDefault="00C5338C" w:rsidP="00C5338C">
      <w:pPr>
        <w:rPr>
          <w:sz w:val="24"/>
          <w:szCs w:val="24"/>
        </w:rPr>
      </w:pPr>
    </w:p>
    <w:p w:rsidR="00C5338C" w:rsidRPr="000E546C" w:rsidRDefault="00C5338C" w:rsidP="00C5338C">
      <w:pPr>
        <w:rPr>
          <w:b/>
          <w:sz w:val="24"/>
          <w:szCs w:val="24"/>
          <w:u w:val="single"/>
        </w:rPr>
      </w:pPr>
      <w:r w:rsidRPr="000E546C">
        <w:rPr>
          <w:b/>
          <w:sz w:val="24"/>
          <w:szCs w:val="24"/>
          <w:u w:val="single"/>
        </w:rPr>
        <w:t xml:space="preserve"> MONTAGE 1 </w:t>
      </w: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  <w:r>
        <w:rPr>
          <w:sz w:val="24"/>
          <w:szCs w:val="24"/>
        </w:rPr>
        <w:t xml:space="preserve">Ce que voit Camille 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Ce que voit Gabin :</w:t>
      </w:r>
    </w:p>
    <w:p w:rsidR="00C5338C" w:rsidRDefault="00005345" w:rsidP="00C5338C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032" style="position:absolute;margin-left:246.85pt;margin-top:11pt;width:39.7pt;height:39.4pt;z-index:251661312" coordorigin="5788,5023" coordsize="794,788">
            <v:rect id="_x0000_s1033" style="position:absolute;left:5788;top:5417;width:397;height:394" fillcolor="yellow"/>
            <v:rect id="_x0000_s1034" style="position:absolute;left:5788;top:5023;width:397;height:394" fillcolor="yellow"/>
            <v:rect id="_x0000_s1035" style="position:absolute;left:6185;top:5023;width:397;height:394" fillcolor="yellow"/>
            <v:rect id="_x0000_s1036" style="position:absolute;left:6185;top:5417;width:397;height:394" fillcolor="yellow"/>
          </v:group>
        </w:pict>
      </w:r>
      <w:r>
        <w:rPr>
          <w:noProof/>
          <w:sz w:val="24"/>
          <w:szCs w:val="24"/>
          <w:lang w:eastAsia="fr-FR"/>
        </w:rPr>
        <w:pict>
          <v:group id="_x0000_s1026" style="position:absolute;margin-left:2.75pt;margin-top:3.05pt;width:59.55pt;height:39.4pt;z-index:251660288" coordorigin="906,4864" coordsize="1191,788">
            <v:rect id="_x0000_s1027" style="position:absolute;left:906;top:5258;width:397;height:394" fillcolor="red"/>
            <v:rect id="_x0000_s1028" style="position:absolute;left:1303;top:5258;width:397;height:394" fillcolor="#0070c0"/>
            <v:rect id="_x0000_s1029" style="position:absolute;left:1700;top:5258;width:397;height:394" fillcolor="#0070c0"/>
            <v:rect id="_x0000_s1030" style="position:absolute;left:906;top:4864;width:397;height:394" fillcolor="#0070c0"/>
            <v:rect id="_x0000_s1031" style="position:absolute;left:1303;top:4864;width:397;height:394" fillcolor="red"/>
          </v:group>
        </w:pict>
      </w: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b/>
          <w:sz w:val="24"/>
          <w:szCs w:val="24"/>
          <w:u w:val="single"/>
        </w:rPr>
      </w:pPr>
    </w:p>
    <w:p w:rsidR="00C5338C" w:rsidRDefault="00C5338C" w:rsidP="00C5338C">
      <w:pPr>
        <w:rPr>
          <w:b/>
          <w:sz w:val="24"/>
          <w:szCs w:val="24"/>
          <w:u w:val="single"/>
        </w:rPr>
      </w:pPr>
    </w:p>
    <w:p w:rsidR="00C5338C" w:rsidRPr="000E546C" w:rsidRDefault="00C5338C" w:rsidP="00C5338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MONTAGE 2</w:t>
      </w:r>
      <w:r w:rsidRPr="000E546C">
        <w:rPr>
          <w:b/>
          <w:sz w:val="24"/>
          <w:szCs w:val="24"/>
          <w:u w:val="single"/>
        </w:rPr>
        <w:t xml:space="preserve"> </w:t>
      </w: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  <w:r>
        <w:rPr>
          <w:sz w:val="24"/>
          <w:szCs w:val="24"/>
        </w:rPr>
        <w:t xml:space="preserve">Ce que voit Camille 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Ce que voit Gabin :</w:t>
      </w:r>
    </w:p>
    <w:p w:rsidR="00C5338C" w:rsidRDefault="00005345" w:rsidP="00C5338C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043" style="position:absolute;margin-left:246.85pt;margin-top:11pt;width:39.7pt;height:59.1pt;z-index:251663360" coordorigin="5788,7506" coordsize="794,1182">
            <v:rect id="_x0000_s1044" style="position:absolute;left:5788;top:8294;width:397;height:394" fillcolor="red"/>
            <v:rect id="_x0000_s1045" style="position:absolute;left:5788;top:7900;width:397;height:394" fillcolor="red"/>
            <v:rect id="_x0000_s1046" style="position:absolute;left:6185;top:7900;width:397;height:394" fillcolor="yellow"/>
            <v:rect id="_x0000_s1047" style="position:absolute;left:5788;top:7506;width:397;height:394" fillcolor="yellow"/>
            <v:rect id="_x0000_s1048" style="position:absolute;left:6185;top:7506;width:397;height:394" fillcolor="#0070c0"/>
            <v:rect id="_x0000_s1049" style="position:absolute;left:6185;top:8294;width:397;height:394" fillcolor="#0070c0"/>
          </v:group>
        </w:pict>
      </w:r>
    </w:p>
    <w:p w:rsidR="00C5338C" w:rsidRDefault="00005345" w:rsidP="00C5338C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037" style="position:absolute;margin-left:2.75pt;margin-top:3.05pt;width:39.7pt;height:59.1pt;z-index:251662336" coordorigin="906,7623" coordsize="794,1182">
            <v:rect id="_x0000_s1038" style="position:absolute;left:1303;top:8411;width:397;height:394" fillcolor="#0070c0"/>
            <v:rect id="_x0000_s1039" style="position:absolute;left:906;top:8017;width:397;height:394" fillcolor="#0070c0"/>
            <v:rect id="_x0000_s1040" style="position:absolute;left:1303;top:8017;width:397;height:394" fillcolor="yellow"/>
            <v:rect id="_x0000_s1041" style="position:absolute;left:1303;top:7623;width:397;height:394" fillcolor="red"/>
            <v:rect id="_x0000_s1042" style="position:absolute;left:906;top:8411;width:397;height:394" fillcolor="yellow"/>
          </v:group>
        </w:pict>
      </w: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Pr="000E546C" w:rsidRDefault="00C5338C" w:rsidP="00C5338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MONTAGE 3</w:t>
      </w:r>
      <w:r w:rsidRPr="000E546C">
        <w:rPr>
          <w:b/>
          <w:sz w:val="24"/>
          <w:szCs w:val="24"/>
          <w:u w:val="single"/>
        </w:rPr>
        <w:t xml:space="preserve"> </w:t>
      </w: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  <w:r>
        <w:rPr>
          <w:sz w:val="24"/>
          <w:szCs w:val="24"/>
        </w:rPr>
        <w:t>Ce que voit Camille 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Ce que voit Gabin :</w:t>
      </w:r>
    </w:p>
    <w:p w:rsidR="00C5338C" w:rsidRDefault="00005345" w:rsidP="00C5338C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060" style="position:absolute;margin-left:246.85pt;margin-top:3.05pt;width:39.7pt;height:59.1pt;z-index:251665408" coordorigin="5788,10107" coordsize="794,1182">
            <v:rect id="_x0000_s1061" style="position:absolute;left:6185;top:10107;width:397;height:394" fillcolor="yellow"/>
            <v:rect id="_x0000_s1062" style="position:absolute;left:5788;top:10501;width:397;height:394" fillcolor="#0070c0"/>
            <v:rect id="_x0000_s1063" style="position:absolute;left:6185;top:10501;width:397;height:394" fillcolor="red"/>
            <v:rect id="_x0000_s1064" style="position:absolute;left:6185;top:10895;width:397;height:394" fillcolor="#0070c0"/>
            <v:rect id="_x0000_s1065" style="position:absolute;left:5788;top:10895;width:397;height:394" fillcolor="red"/>
          </v:group>
        </w:pict>
      </w:r>
      <w:r>
        <w:rPr>
          <w:noProof/>
          <w:sz w:val="24"/>
          <w:szCs w:val="24"/>
          <w:lang w:eastAsia="fr-FR"/>
        </w:rPr>
        <w:pict>
          <v:group id="_x0000_s1050" style="position:absolute;margin-left:2.75pt;margin-top:3.05pt;width:99.25pt;height:59.1pt;z-index:251664384" coordorigin="906,10107" coordsize="1985,1182">
            <v:rect id="_x0000_s1051" style="position:absolute;left:906;top:10895;width:397;height:394" fillcolor="#0070c0"/>
            <v:rect id="_x0000_s1052" style="position:absolute;left:1303;top:10895;width:397;height:394" fillcolor="red"/>
            <v:rect id="_x0000_s1053" style="position:absolute;left:1303;top:10501;width:397;height:394" fillcolor="yellow"/>
            <v:rect id="_x0000_s1054" style="position:absolute;left:1303;top:10107;width:397;height:394" fillcolor="red"/>
            <v:rect id="_x0000_s1055" style="position:absolute;left:2097;top:10895;width:397;height:394" fillcolor="yellow"/>
            <v:rect id="_x0000_s1056" style="position:absolute;left:1700;top:10501;width:397;height:394" fillcolor="red"/>
            <v:rect id="_x0000_s1057" style="position:absolute;left:1700;top:10895;width:397;height:394" fillcolor="#0070c0"/>
            <v:rect id="_x0000_s1058" style="position:absolute;left:2097;top:10501;width:397;height:394" fillcolor="#0070c0"/>
            <v:rect id="_x0000_s1059" style="position:absolute;left:2494;top:10895;width:397;height:394" fillcolor="#0070c0"/>
          </v:group>
        </w:pict>
      </w: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</w:p>
    <w:p w:rsidR="00C5338C" w:rsidRPr="009328C2" w:rsidRDefault="00C5338C" w:rsidP="00C5338C">
      <w:pPr>
        <w:rPr>
          <w:b/>
          <w:sz w:val="24"/>
          <w:szCs w:val="24"/>
          <w:u w:val="single"/>
        </w:rPr>
      </w:pPr>
      <w:r w:rsidRPr="009328C2">
        <w:rPr>
          <w:b/>
          <w:sz w:val="24"/>
          <w:szCs w:val="24"/>
          <w:u w:val="single"/>
        </w:rPr>
        <w:t>MONTAGE 4</w:t>
      </w:r>
    </w:p>
    <w:p w:rsidR="00C5338C" w:rsidRDefault="00C5338C" w:rsidP="00C5338C">
      <w:pPr>
        <w:rPr>
          <w:sz w:val="24"/>
          <w:szCs w:val="24"/>
        </w:rPr>
      </w:pPr>
    </w:p>
    <w:p w:rsidR="00C5338C" w:rsidRDefault="00C5338C" w:rsidP="00C5338C">
      <w:pPr>
        <w:rPr>
          <w:sz w:val="24"/>
          <w:szCs w:val="24"/>
        </w:rPr>
      </w:pPr>
      <w:r>
        <w:rPr>
          <w:sz w:val="24"/>
          <w:szCs w:val="24"/>
        </w:rPr>
        <w:t>Ce que voit Camille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Ce que voit Gabin :</w:t>
      </w:r>
    </w:p>
    <w:p w:rsidR="00C5338C" w:rsidRPr="009A4596" w:rsidRDefault="00005345" w:rsidP="00C5338C">
      <w:pPr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group id="_x0000_s1074" style="position:absolute;left:0;text-align:left;margin-left:246.85pt;margin-top:13.45pt;width:39.7pt;height:39.4pt;z-index:251667456" coordorigin="5788,12799" coordsize="794,788">
            <v:rect id="_x0000_s1075" style="position:absolute;left:6185;top:13193;width:397;height:394" fillcolor="#0070c0"/>
            <v:rect id="_x0000_s1076" style="position:absolute;left:5788;top:13193;width:397;height:394" fillcolor="#0070c0"/>
            <v:rect id="_x0000_s1077" style="position:absolute;left:6185;top:12799;width:397;height:394" fillcolor="red"/>
          </v:group>
        </w:pict>
      </w:r>
      <w:r>
        <w:rPr>
          <w:noProof/>
          <w:sz w:val="24"/>
          <w:szCs w:val="24"/>
          <w:lang w:eastAsia="fr-FR"/>
        </w:rPr>
        <w:pict>
          <v:group id="_x0000_s1066" style="position:absolute;left:0;text-align:left;margin-left:2.75pt;margin-top:13.55pt;width:99.7pt;height:39.4pt;z-index:251666432" coordorigin="906,12801" coordsize="1994,788">
            <v:rect id="_x0000_s1067" style="position:absolute;left:906;top:13193;width:397;height:394" fillcolor="#0070c0"/>
            <v:rect id="_x0000_s1068" style="position:absolute;left:2503;top:13195;width:397;height:394" fillcolor="yellow"/>
            <v:rect id="_x0000_s1069" style="position:absolute;left:2106;top:12801;width:397;height:394" fillcolor="#0070c0"/>
            <v:rect id="_x0000_s1070" style="position:absolute;left:2106;top:13195;width:397;height:394" fillcolor="yellow"/>
            <v:rect id="_x0000_s1071" style="position:absolute;left:1709;top:13193;width:397;height:394" fillcolor="#0070c0"/>
            <v:rect id="_x0000_s1072" style="position:absolute;left:1303;top:12801;width:397;height:394" fillcolor="yellow"/>
            <v:rect id="_x0000_s1073" style="position:absolute;left:1303;top:13193;width:397;height:394" fillcolor="red"/>
          </v:group>
        </w:pict>
      </w:r>
      <w:r w:rsidR="00C5338C">
        <w:rPr>
          <w:sz w:val="24"/>
          <w:szCs w:val="24"/>
        </w:rPr>
        <w:t xml:space="preserve"> </w:t>
      </w:r>
    </w:p>
    <w:p w:rsidR="00C5338C" w:rsidRDefault="00C5338C" w:rsidP="00C5338C"/>
    <w:p w:rsidR="00C5338C" w:rsidRDefault="00C5338C" w:rsidP="00C5338C"/>
    <w:p w:rsidR="00C5338C" w:rsidRPr="00B43AE7" w:rsidRDefault="00C5338C" w:rsidP="00C5338C">
      <w:pPr>
        <w:tabs>
          <w:tab w:val="left" w:pos="1500"/>
        </w:tabs>
      </w:pPr>
    </w:p>
    <w:p w:rsidR="00C5338C" w:rsidRDefault="00C5338C"/>
    <w:sectPr w:rsidR="00C5338C" w:rsidSect="00F03D2A">
      <w:headerReference w:type="default" r:id="rId8"/>
      <w:footerReference w:type="default" r:id="rId9"/>
      <w:pgSz w:w="11906" w:h="16838"/>
      <w:pgMar w:top="851" w:right="851" w:bottom="851" w:left="851" w:header="709" w:footer="3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8DF" w:rsidRDefault="006338DF" w:rsidP="00C33F79">
      <w:r>
        <w:separator/>
      </w:r>
    </w:p>
  </w:endnote>
  <w:endnote w:type="continuationSeparator" w:id="0">
    <w:p w:rsidR="006338DF" w:rsidRDefault="006338DF" w:rsidP="00C33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F79" w:rsidRDefault="00F03D2A">
    <w:pPr>
      <w:pStyle w:val="Pieddepage"/>
    </w:pPr>
    <w:r w:rsidRPr="00F03D2A">
      <w:rPr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33F79">
      <w:t xml:space="preserve">Ressources du plan mathématiques 2018-2022        Martinique                                </w:t>
    </w:r>
    <w:sdt>
      <w:sdtPr>
        <w:id w:val="1525824242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C33F79">
              <w:t xml:space="preserve">Page </w:t>
            </w:r>
            <w:r w:rsidR="00005345">
              <w:rPr>
                <w:b/>
                <w:bCs/>
                <w:sz w:val="24"/>
                <w:szCs w:val="24"/>
              </w:rPr>
              <w:fldChar w:fldCharType="begin"/>
            </w:r>
            <w:r w:rsidR="00C33F79">
              <w:rPr>
                <w:b/>
                <w:bCs/>
              </w:rPr>
              <w:instrText>PAGE</w:instrText>
            </w:r>
            <w:r w:rsidR="00005345">
              <w:rPr>
                <w:b/>
                <w:bCs/>
                <w:sz w:val="24"/>
                <w:szCs w:val="24"/>
              </w:rPr>
              <w:fldChar w:fldCharType="separate"/>
            </w:r>
            <w:r w:rsidR="00D71065">
              <w:rPr>
                <w:b/>
                <w:bCs/>
                <w:noProof/>
              </w:rPr>
              <w:t>1</w:t>
            </w:r>
            <w:r w:rsidR="00005345">
              <w:rPr>
                <w:b/>
                <w:bCs/>
                <w:sz w:val="24"/>
                <w:szCs w:val="24"/>
              </w:rPr>
              <w:fldChar w:fldCharType="end"/>
            </w:r>
            <w:r w:rsidR="00C33F79">
              <w:t xml:space="preserve"> sur </w:t>
            </w:r>
            <w:r w:rsidR="00005345">
              <w:rPr>
                <w:b/>
                <w:bCs/>
                <w:sz w:val="24"/>
                <w:szCs w:val="24"/>
              </w:rPr>
              <w:fldChar w:fldCharType="begin"/>
            </w:r>
            <w:r w:rsidR="00C33F79">
              <w:rPr>
                <w:b/>
                <w:bCs/>
              </w:rPr>
              <w:instrText>NUMPAGES</w:instrText>
            </w:r>
            <w:r w:rsidR="00005345">
              <w:rPr>
                <w:b/>
                <w:bCs/>
                <w:sz w:val="24"/>
                <w:szCs w:val="24"/>
              </w:rPr>
              <w:fldChar w:fldCharType="separate"/>
            </w:r>
            <w:r w:rsidR="00D71065">
              <w:rPr>
                <w:b/>
                <w:bCs/>
                <w:noProof/>
              </w:rPr>
              <w:t>5</w:t>
            </w:r>
            <w:r w:rsidR="00005345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8DF" w:rsidRDefault="006338DF" w:rsidP="00C33F79">
      <w:r>
        <w:separator/>
      </w:r>
    </w:p>
  </w:footnote>
  <w:footnote w:type="continuationSeparator" w:id="0">
    <w:p w:rsidR="006338DF" w:rsidRDefault="006338DF" w:rsidP="00C33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F79" w:rsidRDefault="00C33F79" w:rsidP="00C33F79">
    <w:pPr>
      <w:pStyle w:val="En-tte"/>
    </w:pPr>
    <w:r>
      <w:t xml:space="preserve">Continuité pédagogique mathématique </w:t>
    </w:r>
    <w:r>
      <w:tab/>
      <w:t>Niveau CP</w:t>
    </w:r>
    <w:r>
      <w:tab/>
      <w:t>Semaine 2</w:t>
    </w:r>
  </w:p>
  <w:p w:rsidR="00C33F79" w:rsidRDefault="00C33F7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9.75pt" o:bullet="t">
        <v:imagedata r:id="rId1" o:title="BD21300_"/>
      </v:shape>
    </w:pict>
  </w:numPicBullet>
  <w:abstractNum w:abstractNumId="0">
    <w:nsid w:val="00740FB6"/>
    <w:multiLevelType w:val="hybridMultilevel"/>
    <w:tmpl w:val="8BBE9AA2"/>
    <w:lvl w:ilvl="0" w:tplc="E42640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056C82"/>
    <w:multiLevelType w:val="hybridMultilevel"/>
    <w:tmpl w:val="0398450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827F6"/>
    <w:multiLevelType w:val="hybridMultilevel"/>
    <w:tmpl w:val="8BBE9AA2"/>
    <w:lvl w:ilvl="0" w:tplc="E42640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293722"/>
    <w:multiLevelType w:val="hybridMultilevel"/>
    <w:tmpl w:val="AC6ADA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A64AA"/>
    <w:multiLevelType w:val="hybridMultilevel"/>
    <w:tmpl w:val="206C4D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63E9D"/>
    <w:multiLevelType w:val="hybridMultilevel"/>
    <w:tmpl w:val="F36636C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AB0791"/>
    <w:multiLevelType w:val="hybridMultilevel"/>
    <w:tmpl w:val="092A06F4"/>
    <w:lvl w:ilvl="0" w:tplc="88AEF1C0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AFF622E"/>
    <w:multiLevelType w:val="hybridMultilevel"/>
    <w:tmpl w:val="73C6EBDC"/>
    <w:lvl w:ilvl="0" w:tplc="5BE01D1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13705"/>
    <w:multiLevelType w:val="hybridMultilevel"/>
    <w:tmpl w:val="11D67F64"/>
    <w:lvl w:ilvl="0" w:tplc="FD9044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3F0C48"/>
    <w:multiLevelType w:val="hybridMultilevel"/>
    <w:tmpl w:val="B5EEE90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C7E0F1C"/>
    <w:multiLevelType w:val="hybridMultilevel"/>
    <w:tmpl w:val="D346A8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E12E2C"/>
    <w:multiLevelType w:val="hybridMultilevel"/>
    <w:tmpl w:val="2D1E5AA4"/>
    <w:lvl w:ilvl="0" w:tplc="BF70C45A">
      <w:start w:val="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A9521C"/>
    <w:multiLevelType w:val="hybridMultilevel"/>
    <w:tmpl w:val="E064D8A6"/>
    <w:lvl w:ilvl="0" w:tplc="C69CFD66">
      <w:start w:val="4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D637D"/>
    <w:multiLevelType w:val="hybridMultilevel"/>
    <w:tmpl w:val="AD288D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FE5FA5"/>
    <w:multiLevelType w:val="hybridMultilevel"/>
    <w:tmpl w:val="2F2E6FFA"/>
    <w:lvl w:ilvl="0" w:tplc="ACC6BA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492EBF"/>
    <w:multiLevelType w:val="hybridMultilevel"/>
    <w:tmpl w:val="52AAB5C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96618F"/>
    <w:multiLevelType w:val="hybridMultilevel"/>
    <w:tmpl w:val="CB2AA5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C3EE0"/>
    <w:multiLevelType w:val="hybridMultilevel"/>
    <w:tmpl w:val="00365EC2"/>
    <w:lvl w:ilvl="0" w:tplc="93B041F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D7515A"/>
    <w:multiLevelType w:val="hybridMultilevel"/>
    <w:tmpl w:val="7E24CB4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70515C"/>
    <w:multiLevelType w:val="hybridMultilevel"/>
    <w:tmpl w:val="D8F82D2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EB4089B"/>
    <w:multiLevelType w:val="hybridMultilevel"/>
    <w:tmpl w:val="45B82FA4"/>
    <w:lvl w:ilvl="0" w:tplc="B87E67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5"/>
  </w:num>
  <w:num w:numId="5">
    <w:abstractNumId w:val="0"/>
  </w:num>
  <w:num w:numId="6">
    <w:abstractNumId w:val="20"/>
  </w:num>
  <w:num w:numId="7">
    <w:abstractNumId w:val="2"/>
  </w:num>
  <w:num w:numId="8">
    <w:abstractNumId w:val="17"/>
  </w:num>
  <w:num w:numId="9">
    <w:abstractNumId w:val="11"/>
  </w:num>
  <w:num w:numId="10">
    <w:abstractNumId w:val="10"/>
  </w:num>
  <w:num w:numId="11">
    <w:abstractNumId w:val="19"/>
  </w:num>
  <w:num w:numId="12">
    <w:abstractNumId w:val="22"/>
  </w:num>
  <w:num w:numId="13">
    <w:abstractNumId w:val="9"/>
  </w:num>
  <w:num w:numId="14">
    <w:abstractNumId w:val="8"/>
  </w:num>
  <w:num w:numId="15">
    <w:abstractNumId w:val="12"/>
  </w:num>
  <w:num w:numId="16">
    <w:abstractNumId w:val="18"/>
  </w:num>
  <w:num w:numId="17">
    <w:abstractNumId w:val="1"/>
  </w:num>
  <w:num w:numId="18">
    <w:abstractNumId w:val="21"/>
  </w:num>
  <w:num w:numId="19">
    <w:abstractNumId w:val="7"/>
  </w:num>
  <w:num w:numId="20">
    <w:abstractNumId w:val="5"/>
  </w:num>
  <w:num w:numId="21">
    <w:abstractNumId w:val="13"/>
  </w:num>
  <w:num w:numId="22">
    <w:abstractNumId w:val="6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170">
      <o:colormenu v:ext="edit" fillcolor="#0070c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5338C"/>
    <w:rsid w:val="00005345"/>
    <w:rsid w:val="00110881"/>
    <w:rsid w:val="00185113"/>
    <w:rsid w:val="002226D8"/>
    <w:rsid w:val="0030497F"/>
    <w:rsid w:val="0032334A"/>
    <w:rsid w:val="00352A76"/>
    <w:rsid w:val="003A0CC1"/>
    <w:rsid w:val="003A3B9C"/>
    <w:rsid w:val="004B08B7"/>
    <w:rsid w:val="006338DF"/>
    <w:rsid w:val="00641C95"/>
    <w:rsid w:val="006B3F9F"/>
    <w:rsid w:val="006D6C42"/>
    <w:rsid w:val="008F452F"/>
    <w:rsid w:val="009E284D"/>
    <w:rsid w:val="00B45A5B"/>
    <w:rsid w:val="00C33F79"/>
    <w:rsid w:val="00C5338C"/>
    <w:rsid w:val="00D20CC8"/>
    <w:rsid w:val="00D71065"/>
    <w:rsid w:val="00D80DE4"/>
    <w:rsid w:val="00DC3F2F"/>
    <w:rsid w:val="00E07D7C"/>
    <w:rsid w:val="00E56F8D"/>
    <w:rsid w:val="00F03D2A"/>
    <w:rsid w:val="00F2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7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38C"/>
    <w:pPr>
      <w:spacing w:after="0" w:line="240" w:lineRule="auto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5338C"/>
    <w:pPr>
      <w:spacing w:after="0" w:line="240" w:lineRule="auto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533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5338C"/>
    <w:rPr>
      <w:rFonts w:ascii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C533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338C"/>
    <w:rPr>
      <w:rFonts w:ascii="Arial" w:hAnsi="Arial" w:cs="Arial"/>
    </w:rPr>
  </w:style>
  <w:style w:type="paragraph" w:styleId="Paragraphedeliste">
    <w:name w:val="List Paragraph"/>
    <w:basedOn w:val="Normal"/>
    <w:uiPriority w:val="34"/>
    <w:qFormat/>
    <w:rsid w:val="00C5338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5338C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338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338C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C5338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B0E29-5208-4C40-A7E6-6AC19B5C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805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Magali ROBERT</dc:creator>
  <cp:lastModifiedBy>CPD</cp:lastModifiedBy>
  <cp:revision>6</cp:revision>
  <cp:lastPrinted>2020-04-15T20:38:00Z</cp:lastPrinted>
  <dcterms:created xsi:type="dcterms:W3CDTF">2020-04-02T19:31:00Z</dcterms:created>
  <dcterms:modified xsi:type="dcterms:W3CDTF">2020-04-15T20:38:00Z</dcterms:modified>
</cp:coreProperties>
</file>